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44" w:rsidRPr="00152944" w:rsidRDefault="00177072" w:rsidP="001770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="00152944" w:rsidRPr="00152944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177072" w:rsidRDefault="00177072" w:rsidP="00177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="00152944" w:rsidRPr="00152944">
        <w:rPr>
          <w:rFonts w:ascii="Times New Roman" w:hAnsi="Times New Roman" w:cs="Times New Roman"/>
          <w:sz w:val="28"/>
          <w:szCs w:val="28"/>
          <w:lang w:val="kk-KZ"/>
        </w:rPr>
        <w:t xml:space="preserve">Т.Жүргенов ЖОББ мектебінің </w:t>
      </w:r>
    </w:p>
    <w:p w:rsidR="00152944" w:rsidRPr="00152944" w:rsidRDefault="00177072" w:rsidP="001770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152944" w:rsidRPr="00152944">
        <w:rPr>
          <w:rFonts w:ascii="Times New Roman" w:hAnsi="Times New Roman" w:cs="Times New Roman"/>
          <w:sz w:val="28"/>
          <w:szCs w:val="28"/>
          <w:lang w:val="kk-KZ"/>
        </w:rPr>
        <w:t>директоры: Л.Х.</w:t>
      </w:r>
      <w:proofErr w:type="spellStart"/>
      <w:r w:rsidR="00152944" w:rsidRPr="00152944">
        <w:rPr>
          <w:rFonts w:ascii="Times New Roman" w:hAnsi="Times New Roman" w:cs="Times New Roman"/>
          <w:sz w:val="28"/>
          <w:szCs w:val="28"/>
          <w:lang w:val="kk-KZ"/>
        </w:rPr>
        <w:t>Еспанова</w:t>
      </w:r>
      <w:proofErr w:type="spellEnd"/>
    </w:p>
    <w:p w:rsidR="00152944" w:rsidRDefault="00152944" w:rsidP="00152944">
      <w:pPr>
        <w:jc w:val="center"/>
        <w:rPr>
          <w:b/>
          <w:i/>
          <w:sz w:val="32"/>
          <w:szCs w:val="32"/>
          <w:lang w:val="kk-KZ"/>
        </w:rPr>
      </w:pPr>
    </w:p>
    <w:p w:rsidR="00152944" w:rsidRPr="00177072" w:rsidRDefault="00152944" w:rsidP="0015294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77072">
        <w:rPr>
          <w:rFonts w:ascii="Times New Roman" w:hAnsi="Times New Roman" w:cs="Times New Roman"/>
          <w:b/>
          <w:i/>
          <w:sz w:val="28"/>
          <w:szCs w:val="28"/>
          <w:lang w:val="kk-KZ"/>
        </w:rPr>
        <w:t>«Болашаққа бағдар: Рухани жаңғыру» бағдарламасы</w:t>
      </w:r>
    </w:p>
    <w:p w:rsidR="00152944" w:rsidRPr="00177072" w:rsidRDefault="00152944" w:rsidP="0015294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77072">
        <w:rPr>
          <w:rFonts w:ascii="Times New Roman" w:hAnsi="Times New Roman" w:cs="Times New Roman"/>
          <w:b/>
          <w:i/>
          <w:sz w:val="28"/>
          <w:szCs w:val="28"/>
          <w:lang w:val="kk-KZ"/>
        </w:rPr>
        <w:t>100 – кітап жобасы аясындағы іс шаралар</w:t>
      </w:r>
    </w:p>
    <w:p w:rsidR="00152944" w:rsidRPr="00177072" w:rsidRDefault="00152944" w:rsidP="001770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07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17707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177072">
        <w:rPr>
          <w:rFonts w:ascii="Times New Roman" w:hAnsi="Times New Roman" w:cs="Times New Roman"/>
          <w:sz w:val="28"/>
          <w:szCs w:val="28"/>
          <w:lang w:val="kk-KZ"/>
        </w:rPr>
        <w:t xml:space="preserve">100 кітап, 100 ән, 100 күй бағдарламасы бойынша оқушыларды кітап оқуға шақыру. </w:t>
      </w:r>
    </w:p>
    <w:p w:rsidR="00152944" w:rsidRPr="00177072" w:rsidRDefault="00152944" w:rsidP="001770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072"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Pr="00177072">
        <w:rPr>
          <w:rFonts w:ascii="Times New Roman" w:hAnsi="Times New Roman" w:cs="Times New Roman"/>
          <w:sz w:val="28"/>
          <w:szCs w:val="28"/>
          <w:lang w:val="kk-KZ"/>
        </w:rPr>
        <w:t>: Өзіндік қосымша білім алуды қамтамасыз ету. Кітапқа деген қызығушылығын, сүйіспеншілігін арттыру, кітаппен достастыру. Тіл байлығын арттыру, ертегі айтқызу арқылы мазмұның айта білуге тәрбиелеу.</w:t>
      </w:r>
    </w:p>
    <w:p w:rsidR="00152944" w:rsidRPr="00177072" w:rsidRDefault="00152944" w:rsidP="001770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0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нәтиже: </w:t>
      </w:r>
      <w:r w:rsidRPr="00177072">
        <w:rPr>
          <w:rFonts w:ascii="Times New Roman" w:hAnsi="Times New Roman" w:cs="Times New Roman"/>
          <w:sz w:val="28"/>
          <w:szCs w:val="28"/>
          <w:lang w:val="kk-KZ"/>
        </w:rPr>
        <w:t>Зерттеу дағдылары қалыптасады. Оқушылардың кітап оқуға қызығушылығы артады. Әр оқушыны шығармашылыққа баулиды.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1985"/>
        <w:gridCol w:w="2126"/>
      </w:tblGrid>
      <w:tr w:rsidR="0001275A" w:rsidRPr="00177072" w:rsidTr="00785FC1">
        <w:tc>
          <w:tcPr>
            <w:tcW w:w="5240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Оқылатын кітабы</w:t>
            </w: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Класы </w:t>
            </w:r>
          </w:p>
        </w:tc>
        <w:tc>
          <w:tcPr>
            <w:tcW w:w="1985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126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01275A" w:rsidRPr="0001275A" w:rsidTr="00785FC1">
        <w:tc>
          <w:tcPr>
            <w:tcW w:w="5240" w:type="dxa"/>
          </w:tcPr>
          <w:p w:rsidR="0001275A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1.Қазақ</w:t>
            </w:r>
            <w:r w:rsidR="008D1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 ертегілері</w:t>
            </w:r>
          </w:p>
          <w:p w:rsidR="0001275A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8D1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Моншақ </w:t>
            </w:r>
          </w:p>
          <w:p w:rsidR="0001275A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8D1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Жолбарыс пен тышқан</w:t>
            </w:r>
          </w:p>
          <w:p w:rsidR="0001275A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8D1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Көршілер</w:t>
            </w:r>
          </w:p>
          <w:p w:rsidR="00785FC1" w:rsidRPr="00177072" w:rsidRDefault="00785FC1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1985" w:type="dxa"/>
          </w:tcPr>
          <w:p w:rsidR="0001275A" w:rsidRDefault="0001275A" w:rsidP="00012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01.09-07.11.22</w:t>
            </w:r>
          </w:p>
          <w:p w:rsidR="0001275A" w:rsidRDefault="0001275A" w:rsidP="00012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08.11-30.12.22</w:t>
            </w:r>
          </w:p>
          <w:p w:rsidR="0001275A" w:rsidRDefault="0001275A" w:rsidP="00012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01.01-31.03.23</w:t>
            </w:r>
          </w:p>
          <w:p w:rsidR="0001275A" w:rsidRPr="0001275A" w:rsidRDefault="0001275A" w:rsidP="00012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01.04-25.05.23</w:t>
            </w:r>
          </w:p>
        </w:tc>
        <w:tc>
          <w:tcPr>
            <w:tcW w:w="2126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</w:tr>
      <w:tr w:rsidR="0001275A" w:rsidRPr="0001275A" w:rsidTr="00785FC1">
        <w:tc>
          <w:tcPr>
            <w:tcW w:w="5240" w:type="dxa"/>
          </w:tcPr>
          <w:p w:rsidR="0001275A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мен қарлығаш</w:t>
            </w:r>
          </w:p>
          <w:p w:rsidR="0001275A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proofErr w:type="spellStart"/>
            <w:r w:rsidR="00CA7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Сезімінді</w:t>
            </w:r>
            <w:proofErr w:type="spellEnd"/>
            <w:r w:rsidR="00CA7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қалай білдіруге болады?</w:t>
            </w:r>
          </w:p>
          <w:p w:rsidR="008D139B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3.Кішкентай шахзада</w:t>
            </w:r>
          </w:p>
          <w:p w:rsidR="008D139B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Алдар көсе</w:t>
            </w:r>
          </w:p>
          <w:p w:rsidR="00785FC1" w:rsidRPr="00177072" w:rsidRDefault="00785FC1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3ә</w:t>
            </w:r>
          </w:p>
        </w:tc>
        <w:tc>
          <w:tcPr>
            <w:tcW w:w="1985" w:type="dxa"/>
          </w:tcPr>
          <w:p w:rsidR="008F7E88" w:rsidRDefault="008F7E88" w:rsidP="008F7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01.09-07.11.22</w:t>
            </w:r>
          </w:p>
          <w:p w:rsidR="008F7E88" w:rsidRDefault="008F7E88" w:rsidP="008F7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08.11-30.12.22</w:t>
            </w:r>
          </w:p>
          <w:p w:rsidR="008F7E88" w:rsidRDefault="008F7E88" w:rsidP="008F7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01.01-31.03.23</w:t>
            </w:r>
          </w:p>
          <w:p w:rsidR="0001275A" w:rsidRPr="00177072" w:rsidRDefault="008F7E88" w:rsidP="008F7E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01.04-25.05.23</w:t>
            </w:r>
          </w:p>
        </w:tc>
        <w:tc>
          <w:tcPr>
            <w:tcW w:w="2126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Сапарова Г</w:t>
            </w:r>
          </w:p>
        </w:tc>
      </w:tr>
      <w:tr w:rsidR="0001275A" w:rsidRPr="008D139B" w:rsidTr="00785FC1">
        <w:tc>
          <w:tcPr>
            <w:tcW w:w="5240" w:type="dxa"/>
          </w:tcPr>
          <w:p w:rsidR="008D139B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 мен тышқан,</w:t>
            </w:r>
          </w:p>
          <w:p w:rsidR="0001275A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Ержүрек құмырсқа.</w:t>
            </w:r>
          </w:p>
          <w:p w:rsidR="008D139B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3.Ғажайып түс</w:t>
            </w:r>
          </w:p>
          <w:p w:rsidR="008D139B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Күміс шана</w:t>
            </w:r>
          </w:p>
          <w:p w:rsidR="00785FC1" w:rsidRPr="00177072" w:rsidRDefault="00785FC1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1985" w:type="dxa"/>
          </w:tcPr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01.09-07.11.22</w:t>
            </w:r>
          </w:p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08.11-30.12.22</w:t>
            </w:r>
          </w:p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01.01-31.03.23</w:t>
            </w:r>
          </w:p>
          <w:p w:rsidR="0001275A" w:rsidRPr="00177072" w:rsidRDefault="0028213A" w:rsidP="002821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01.04-25.05.23</w:t>
            </w:r>
          </w:p>
        </w:tc>
        <w:tc>
          <w:tcPr>
            <w:tcW w:w="2126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</w:tc>
      </w:tr>
      <w:tr w:rsidR="0001275A" w:rsidRPr="008D139B" w:rsidTr="00785FC1">
        <w:tc>
          <w:tcPr>
            <w:tcW w:w="5240" w:type="dxa"/>
          </w:tcPr>
          <w:p w:rsidR="0001275A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Кел, 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лалар оқылық!</w:t>
            </w:r>
            <w:r w:rsid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Ы.Алтынсарин</w:t>
            </w:r>
          </w:p>
          <w:p w:rsidR="008D139B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2.Жаңғақ шаққыш және тышқандар патшасы. Эрнст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Тедор</w:t>
            </w:r>
            <w:proofErr w:type="spellEnd"/>
          </w:p>
          <w:p w:rsidR="008D139B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3.Алтын бие.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Сандерсон</w:t>
            </w:r>
            <w:proofErr w:type="spellEnd"/>
          </w:p>
          <w:p w:rsidR="008D139B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055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Піл мен маймыл</w:t>
            </w:r>
          </w:p>
          <w:p w:rsidR="00785FC1" w:rsidRPr="00177072" w:rsidRDefault="00785FC1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4а </w:t>
            </w:r>
          </w:p>
        </w:tc>
        <w:tc>
          <w:tcPr>
            <w:tcW w:w="1985" w:type="dxa"/>
          </w:tcPr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01.09-07.11.22</w:t>
            </w:r>
          </w:p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08.11-30.12.22</w:t>
            </w:r>
          </w:p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01.01-31.03.23</w:t>
            </w:r>
          </w:p>
          <w:p w:rsidR="0001275A" w:rsidRPr="00177072" w:rsidRDefault="0028213A" w:rsidP="002821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01.04-25.05.23</w:t>
            </w:r>
          </w:p>
        </w:tc>
        <w:tc>
          <w:tcPr>
            <w:tcW w:w="2126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Көшкімбаева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</w:p>
        </w:tc>
      </w:tr>
      <w:tr w:rsidR="0001275A" w:rsidRPr="008D139B" w:rsidTr="00785FC1">
        <w:tc>
          <w:tcPr>
            <w:tcW w:w="5240" w:type="dxa"/>
          </w:tcPr>
          <w:p w:rsidR="0001275A" w:rsidRDefault="008D139B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Алпамыс батыр. </w:t>
            </w:r>
            <w:proofErr w:type="spellStart"/>
            <w:r w:rsid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Күмісбаев</w:t>
            </w:r>
            <w:proofErr w:type="spellEnd"/>
            <w:r w:rsid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.Ш</w:t>
            </w:r>
          </w:p>
          <w:p w:rsidR="00055138" w:rsidRDefault="00055138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2.Саяхатшы достар ніл өзенінде. 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Лефебуре</w:t>
            </w:r>
            <w:proofErr w:type="spellEnd"/>
          </w:p>
          <w:p w:rsidR="008F7E88" w:rsidRDefault="008F7E88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3.Шатырда тұратын Карлсон.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Линдгрен</w:t>
            </w:r>
            <w:proofErr w:type="spellEnd"/>
          </w:p>
          <w:p w:rsidR="00055138" w:rsidRPr="00177072" w:rsidRDefault="008F7E88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4.Өз үйім – өлең төсегім</w:t>
            </w: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4ә</w:t>
            </w:r>
          </w:p>
        </w:tc>
        <w:tc>
          <w:tcPr>
            <w:tcW w:w="1985" w:type="dxa"/>
          </w:tcPr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01.09-07.11.22</w:t>
            </w:r>
          </w:p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08.11-30.12.22</w:t>
            </w:r>
          </w:p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01.01-31.03.23</w:t>
            </w:r>
          </w:p>
          <w:p w:rsidR="0001275A" w:rsidRPr="00177072" w:rsidRDefault="0028213A" w:rsidP="002821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01.04-25.05.23</w:t>
            </w:r>
          </w:p>
        </w:tc>
        <w:tc>
          <w:tcPr>
            <w:tcW w:w="2126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</w:t>
            </w:r>
          </w:p>
        </w:tc>
      </w:tr>
      <w:tr w:rsidR="0001275A" w:rsidRPr="008D139B" w:rsidTr="00785FC1">
        <w:tc>
          <w:tcPr>
            <w:tcW w:w="5240" w:type="dxa"/>
          </w:tcPr>
          <w:p w:rsidR="0001275A" w:rsidRDefault="00055138" w:rsidP="000551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1.Бүркіттің балапаны.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Тұрдақын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Жексенбай</w:t>
            </w:r>
          </w:p>
          <w:p w:rsidR="00055138" w:rsidRDefault="00055138" w:rsidP="000551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2.Ертегілер жинағы. Ағайынды Гримдер</w:t>
            </w:r>
          </w:p>
          <w:p w:rsidR="00055138" w:rsidRDefault="00055138" w:rsidP="000551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3.Түймежапырақты алқап.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Рырых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F7E88" w:rsidRDefault="008F7E88" w:rsidP="000551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Керқұла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Кендебай</w:t>
            </w:r>
          </w:p>
          <w:p w:rsidR="00785FC1" w:rsidRPr="00055138" w:rsidRDefault="00785FC1" w:rsidP="000551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</w:t>
            </w:r>
          </w:p>
        </w:tc>
        <w:tc>
          <w:tcPr>
            <w:tcW w:w="1985" w:type="dxa"/>
          </w:tcPr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01.09-07.11.22</w:t>
            </w:r>
          </w:p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08.11-30.12.22</w:t>
            </w:r>
          </w:p>
          <w:p w:rsidR="0028213A" w:rsidRDefault="0028213A" w:rsidP="00282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01.01-31.03.23</w:t>
            </w:r>
          </w:p>
          <w:p w:rsidR="0001275A" w:rsidRPr="00177072" w:rsidRDefault="0028213A" w:rsidP="002821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2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01.04-25.05.23</w:t>
            </w:r>
          </w:p>
        </w:tc>
        <w:tc>
          <w:tcPr>
            <w:tcW w:w="2126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</w:tr>
      <w:tr w:rsidR="0001275A" w:rsidRPr="008D139B" w:rsidTr="00785FC1">
        <w:tc>
          <w:tcPr>
            <w:tcW w:w="5240" w:type="dxa"/>
          </w:tcPr>
          <w:p w:rsidR="0001275A" w:rsidRDefault="008F7E88" w:rsidP="008F7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1.Менің атым Қожа. Б.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Соқпақбаев</w:t>
            </w:r>
            <w:proofErr w:type="spellEnd"/>
          </w:p>
          <w:p w:rsidR="008F7E88" w:rsidRDefault="008F7E88" w:rsidP="008F7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2.Таза Бұлақ. Ы.Алтынсарин</w:t>
            </w:r>
          </w:p>
          <w:p w:rsidR="008F7E88" w:rsidRDefault="008F7E88" w:rsidP="008F7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3.Қобыланды батыр жыры.</w:t>
            </w:r>
          </w:p>
          <w:p w:rsidR="00785FC1" w:rsidRPr="008F7E88" w:rsidRDefault="00785FC1" w:rsidP="008F7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1985" w:type="dxa"/>
          </w:tcPr>
          <w:p w:rsidR="0001275A" w:rsidRDefault="0028213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01.09-30.11.22</w:t>
            </w:r>
          </w:p>
          <w:p w:rsidR="0028213A" w:rsidRDefault="00EE52E4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01.12-30.02</w:t>
            </w:r>
            <w:r w:rsidR="00282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.23</w:t>
            </w:r>
          </w:p>
          <w:p w:rsidR="0028213A" w:rsidRPr="0028213A" w:rsidRDefault="00EE52E4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</w:t>
            </w:r>
            <w:r w:rsidR="00282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-30.05.23</w:t>
            </w:r>
          </w:p>
        </w:tc>
        <w:tc>
          <w:tcPr>
            <w:tcW w:w="2126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Мырзағұл А</w:t>
            </w:r>
          </w:p>
        </w:tc>
      </w:tr>
      <w:tr w:rsidR="0001275A" w:rsidRPr="00055138" w:rsidTr="00785FC1">
        <w:tc>
          <w:tcPr>
            <w:tcW w:w="5240" w:type="dxa"/>
          </w:tcPr>
          <w:p w:rsidR="0001275A" w:rsidRDefault="008F7E88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E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Сүйкімді қыз бен сиқыршы шал.</w:t>
            </w:r>
          </w:p>
          <w:p w:rsidR="008F7E88" w:rsidRDefault="00321538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Мюнхгаузеннің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хикаялары</w:t>
            </w:r>
          </w:p>
          <w:p w:rsidR="008F7E88" w:rsidRDefault="008F7E88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3.Ертегілер жинағы. Ағайынды Гримдер</w:t>
            </w:r>
          </w:p>
          <w:p w:rsidR="00785FC1" w:rsidRPr="008F7E88" w:rsidRDefault="00785FC1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5ә</w:t>
            </w:r>
          </w:p>
        </w:tc>
        <w:tc>
          <w:tcPr>
            <w:tcW w:w="1985" w:type="dxa"/>
          </w:tcPr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01.09-30.11.22</w:t>
            </w:r>
          </w:p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01.12-30.02.23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01.03-30.05.23</w:t>
            </w:r>
          </w:p>
        </w:tc>
        <w:tc>
          <w:tcPr>
            <w:tcW w:w="2126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</w:tr>
      <w:tr w:rsidR="0001275A" w:rsidRPr="00055138" w:rsidTr="00785FC1">
        <w:tc>
          <w:tcPr>
            <w:tcW w:w="5240" w:type="dxa"/>
          </w:tcPr>
          <w:p w:rsidR="0001275A" w:rsidRDefault="008F7E88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CC63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Кішкентай Шахзада</w:t>
            </w:r>
          </w:p>
          <w:p w:rsidR="008D0F52" w:rsidRDefault="008D0F52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CA7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Шатақ қыздың шатпақ күнделігі</w:t>
            </w:r>
          </w:p>
          <w:p w:rsidR="008D0F52" w:rsidRDefault="008D0F52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Абайдың қара сөздері. А.Құнанбаев</w:t>
            </w:r>
          </w:p>
          <w:p w:rsidR="00785FC1" w:rsidRPr="008F7E88" w:rsidRDefault="00785FC1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</w:t>
            </w:r>
          </w:p>
        </w:tc>
        <w:tc>
          <w:tcPr>
            <w:tcW w:w="1985" w:type="dxa"/>
          </w:tcPr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01.09-30.11.22</w:t>
            </w:r>
          </w:p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01.12-30.02.23</w:t>
            </w:r>
          </w:p>
          <w:p w:rsidR="0001275A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01.03-30.05.23</w:t>
            </w:r>
          </w:p>
        </w:tc>
        <w:tc>
          <w:tcPr>
            <w:tcW w:w="2126" w:type="dxa"/>
          </w:tcPr>
          <w:p w:rsidR="0001275A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Телгарина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</w:p>
        </w:tc>
      </w:tr>
      <w:tr w:rsidR="0001275A" w:rsidRPr="00055138" w:rsidTr="00785FC1">
        <w:tc>
          <w:tcPr>
            <w:tcW w:w="5240" w:type="dxa"/>
          </w:tcPr>
          <w:p w:rsidR="0001275A" w:rsidRDefault="008D0F52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1.Күн астындағы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қыз.</w:t>
            </w:r>
          </w:p>
          <w:p w:rsidR="008D0F52" w:rsidRDefault="008D0F52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Ұзыншұлық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Пиппи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D0F52" w:rsidRDefault="008D0F52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321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Менің атым Қожа</w:t>
            </w:r>
          </w:p>
          <w:p w:rsidR="00785FC1" w:rsidRPr="00C35EB0" w:rsidRDefault="00785FC1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985" w:type="dxa"/>
          </w:tcPr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01.09-30.11.22</w:t>
            </w:r>
          </w:p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01.12-30.02.23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01.03-30.05.23</w:t>
            </w:r>
          </w:p>
        </w:tc>
        <w:tc>
          <w:tcPr>
            <w:tcW w:w="2126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Камаладинова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</w:tc>
      </w:tr>
      <w:tr w:rsidR="0001275A" w:rsidRPr="00177072" w:rsidTr="00785FC1">
        <w:tc>
          <w:tcPr>
            <w:tcW w:w="5240" w:type="dxa"/>
          </w:tcPr>
          <w:p w:rsidR="0001275A" w:rsidRDefault="008D0F52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1.Дәуіт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атайдың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ертегілері</w:t>
            </w:r>
          </w:p>
          <w:p w:rsidR="008D0F52" w:rsidRDefault="008D0F52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2.Құпия бақ</w:t>
            </w:r>
          </w:p>
          <w:p w:rsidR="008D0F52" w:rsidRDefault="008D0F52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CC63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Ханзада мен қайыршы. Марк </w:t>
            </w:r>
            <w:proofErr w:type="spellStart"/>
            <w:r w:rsidR="00CC63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Твен</w:t>
            </w:r>
            <w:proofErr w:type="spellEnd"/>
          </w:p>
          <w:p w:rsidR="00785FC1" w:rsidRPr="00C35EB0" w:rsidRDefault="00785FC1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6ә</w:t>
            </w:r>
          </w:p>
        </w:tc>
        <w:tc>
          <w:tcPr>
            <w:tcW w:w="1985" w:type="dxa"/>
          </w:tcPr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01.09-30.11.22</w:t>
            </w:r>
          </w:p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01.12-30.02.23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01.03-30.05.23</w:t>
            </w:r>
          </w:p>
        </w:tc>
        <w:tc>
          <w:tcPr>
            <w:tcW w:w="2126" w:type="dxa"/>
          </w:tcPr>
          <w:p w:rsidR="0001275A" w:rsidRPr="00177072" w:rsidRDefault="0001275A" w:rsidP="00152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Ешімбетова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</w:tc>
      </w:tr>
      <w:tr w:rsidR="0001275A" w:rsidRPr="006D22A3" w:rsidTr="00785FC1">
        <w:tc>
          <w:tcPr>
            <w:tcW w:w="5240" w:type="dxa"/>
          </w:tcPr>
          <w:p w:rsidR="0001275A" w:rsidRDefault="00CC6354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A612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бір жұмбақ адаммын оны да ойла. А.Құнанбаев</w:t>
            </w:r>
          </w:p>
          <w:p w:rsidR="00CC6354" w:rsidRDefault="00CC6354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2.Ғылымдағы Әйелдер</w:t>
            </w:r>
          </w:p>
          <w:p w:rsidR="00CA7BFD" w:rsidRDefault="006D22A3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A612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 жібек жыры</w:t>
            </w:r>
          </w:p>
          <w:p w:rsidR="00785FC1" w:rsidRPr="00177072" w:rsidRDefault="00785FC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1985" w:type="dxa"/>
          </w:tcPr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01.09-30.11.22</w:t>
            </w:r>
          </w:p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01.12-30.02.23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01.03-30.05.23</w:t>
            </w:r>
          </w:p>
        </w:tc>
        <w:tc>
          <w:tcPr>
            <w:tcW w:w="2126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Аязбаева Н</w:t>
            </w:r>
          </w:p>
        </w:tc>
      </w:tr>
      <w:tr w:rsidR="0001275A" w:rsidRPr="006D22A3" w:rsidTr="00785FC1">
        <w:tc>
          <w:tcPr>
            <w:tcW w:w="5240" w:type="dxa"/>
          </w:tcPr>
          <w:p w:rsidR="0001275A" w:rsidRDefault="00CC6354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1.Қыз жібек жыры</w:t>
            </w:r>
          </w:p>
          <w:p w:rsidR="00CA7BFD" w:rsidRDefault="00CC6354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CA7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Ханзада мен қайыршы. Марк </w:t>
            </w:r>
            <w:proofErr w:type="spellStart"/>
            <w:r w:rsidR="00CA7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Твен</w:t>
            </w:r>
            <w:proofErr w:type="spellEnd"/>
          </w:p>
          <w:p w:rsidR="00CA7BFD" w:rsidRDefault="00CA7BFD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3.Қобыланды батыр жыры.</w:t>
            </w:r>
          </w:p>
          <w:p w:rsidR="00785FC1" w:rsidRPr="00177072" w:rsidRDefault="00785FC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7ә</w:t>
            </w:r>
          </w:p>
        </w:tc>
        <w:tc>
          <w:tcPr>
            <w:tcW w:w="1985" w:type="dxa"/>
          </w:tcPr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01.09-30.11.22</w:t>
            </w:r>
          </w:p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01.12-30.02.23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01.03-30.05.23</w:t>
            </w:r>
          </w:p>
        </w:tc>
        <w:tc>
          <w:tcPr>
            <w:tcW w:w="2126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Тілепбергенова Р</w:t>
            </w:r>
          </w:p>
        </w:tc>
      </w:tr>
      <w:tr w:rsidR="0001275A" w:rsidRPr="00177072" w:rsidTr="00785FC1">
        <w:tc>
          <w:tcPr>
            <w:tcW w:w="5240" w:type="dxa"/>
          </w:tcPr>
          <w:p w:rsidR="0001275A" w:rsidRDefault="00CC6354" w:rsidP="00CC63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1.Марк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Сойердің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басынан кешкендері</w:t>
            </w:r>
          </w:p>
          <w:p w:rsidR="00CC6354" w:rsidRDefault="00321538" w:rsidP="00CC63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Он бес жасар капитан</w:t>
            </w:r>
          </w:p>
          <w:p w:rsidR="00CA7BFD" w:rsidRDefault="00CA7BFD" w:rsidP="00CC63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Алпамыс батыр.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Күмісбаев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.Ш</w:t>
            </w:r>
          </w:p>
          <w:p w:rsidR="00785FC1" w:rsidRPr="00CC6354" w:rsidRDefault="00785FC1" w:rsidP="00CC63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</w:t>
            </w:r>
          </w:p>
        </w:tc>
        <w:tc>
          <w:tcPr>
            <w:tcW w:w="1985" w:type="dxa"/>
          </w:tcPr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01.09-30.11.22</w:t>
            </w:r>
          </w:p>
          <w:p w:rsid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01.12-30.02.23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01.03-30.05.23</w:t>
            </w:r>
          </w:p>
        </w:tc>
        <w:tc>
          <w:tcPr>
            <w:tcW w:w="2126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</w:p>
        </w:tc>
      </w:tr>
      <w:tr w:rsidR="0001275A" w:rsidRPr="00177072" w:rsidTr="00785FC1">
        <w:tc>
          <w:tcPr>
            <w:tcW w:w="5240" w:type="dxa"/>
          </w:tcPr>
          <w:p w:rsidR="0001275A" w:rsidRDefault="006D22A3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1.Шұғаның белгісі. Б.Майлин</w:t>
            </w:r>
          </w:p>
          <w:p w:rsidR="006D22A3" w:rsidRDefault="006D22A3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5C4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Қаһар Көшпенділер. І.Есенберлин</w:t>
            </w:r>
          </w:p>
          <w:p w:rsidR="00785FC1" w:rsidRPr="00C35EB0" w:rsidRDefault="00785FC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985" w:type="dxa"/>
          </w:tcPr>
          <w:p w:rsidR="0001275A" w:rsidRPr="00EE52E4" w:rsidRDefault="00EE52E4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01.09-30.12.22</w:t>
            </w:r>
          </w:p>
          <w:p w:rsidR="00EE52E4" w:rsidRPr="00177072" w:rsidRDefault="00EE52E4" w:rsidP="001770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01.01-30.05.23</w:t>
            </w:r>
          </w:p>
        </w:tc>
        <w:tc>
          <w:tcPr>
            <w:tcW w:w="2126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 Ж</w:t>
            </w:r>
          </w:p>
        </w:tc>
      </w:tr>
      <w:tr w:rsidR="0001275A" w:rsidRPr="00177072" w:rsidTr="00785FC1">
        <w:tc>
          <w:tcPr>
            <w:tcW w:w="5240" w:type="dxa"/>
          </w:tcPr>
          <w:p w:rsidR="006D22A3" w:rsidRDefault="006D22A3" w:rsidP="006D2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1.Шұғаның белгісі. Б.Майлин</w:t>
            </w:r>
          </w:p>
          <w:p w:rsidR="0001275A" w:rsidRDefault="006D22A3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5C4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Жанталас Көшпенділер. І.Есенберлин</w:t>
            </w:r>
          </w:p>
          <w:p w:rsidR="00785FC1" w:rsidRPr="00C35EB0" w:rsidRDefault="00785FC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8ә</w:t>
            </w:r>
          </w:p>
        </w:tc>
        <w:tc>
          <w:tcPr>
            <w:tcW w:w="1985" w:type="dxa"/>
          </w:tcPr>
          <w:p w:rsidR="00EE52E4" w:rsidRP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01.09-30.12.22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01.01-30.05.23</w:t>
            </w:r>
          </w:p>
        </w:tc>
        <w:tc>
          <w:tcPr>
            <w:tcW w:w="2126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Жақсыбаева Г</w:t>
            </w:r>
          </w:p>
        </w:tc>
      </w:tr>
      <w:tr w:rsidR="0001275A" w:rsidRPr="00177072" w:rsidTr="00785FC1">
        <w:tc>
          <w:tcPr>
            <w:tcW w:w="5240" w:type="dxa"/>
          </w:tcPr>
          <w:p w:rsidR="0001275A" w:rsidRDefault="006D22A3" w:rsidP="005C4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  <w:r w:rsidR="00F01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Қарғын. Д.Исабеков</w:t>
            </w:r>
          </w:p>
          <w:p w:rsidR="005C42F1" w:rsidRDefault="005C42F1" w:rsidP="005C4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2.Алмас қылыш Көшпенділер. І.Есенберлин</w:t>
            </w:r>
          </w:p>
          <w:p w:rsidR="00785FC1" w:rsidRPr="006D22A3" w:rsidRDefault="00785FC1" w:rsidP="005C4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8б</w:t>
            </w:r>
          </w:p>
        </w:tc>
        <w:tc>
          <w:tcPr>
            <w:tcW w:w="1985" w:type="dxa"/>
          </w:tcPr>
          <w:p w:rsidR="00EE52E4" w:rsidRP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01.09-30.12.22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01.01-30.05.23</w:t>
            </w:r>
          </w:p>
        </w:tc>
        <w:tc>
          <w:tcPr>
            <w:tcW w:w="2126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</w:t>
            </w:r>
          </w:p>
        </w:tc>
      </w:tr>
      <w:tr w:rsidR="0001275A" w:rsidRPr="00177072" w:rsidTr="00785FC1">
        <w:tc>
          <w:tcPr>
            <w:tcW w:w="5240" w:type="dxa"/>
          </w:tcPr>
          <w:p w:rsidR="0001275A" w:rsidRDefault="005C42F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1.Ақбілек. Ж.Аймауытов</w:t>
            </w:r>
          </w:p>
          <w:p w:rsidR="005C42F1" w:rsidRDefault="005C42F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2.Қажымұқан. Қ.Әбдіқадыров</w:t>
            </w:r>
          </w:p>
          <w:p w:rsidR="00785FC1" w:rsidRPr="00177072" w:rsidRDefault="00785FC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985" w:type="dxa"/>
          </w:tcPr>
          <w:p w:rsidR="00EE52E4" w:rsidRP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01.09-30.12.22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01.01-30.05.23</w:t>
            </w:r>
          </w:p>
        </w:tc>
        <w:tc>
          <w:tcPr>
            <w:tcW w:w="2126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Бегімбаева Г</w:t>
            </w:r>
          </w:p>
        </w:tc>
      </w:tr>
      <w:tr w:rsidR="0001275A" w:rsidRPr="00177072" w:rsidTr="00785FC1">
        <w:tc>
          <w:tcPr>
            <w:tcW w:w="5240" w:type="dxa"/>
          </w:tcPr>
          <w:p w:rsidR="0001275A" w:rsidRDefault="00321538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1.Бопай ханым</w:t>
            </w:r>
          </w:p>
          <w:p w:rsidR="005C42F1" w:rsidRDefault="005C42F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F01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Ұлпан.Ғ.Мүсірепов</w:t>
            </w:r>
          </w:p>
          <w:p w:rsidR="00785FC1" w:rsidRPr="00177072" w:rsidRDefault="00785FC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985" w:type="dxa"/>
          </w:tcPr>
          <w:p w:rsidR="00EE52E4" w:rsidRP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01.09-30.12.22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01.01-30.05.23</w:t>
            </w:r>
          </w:p>
        </w:tc>
        <w:tc>
          <w:tcPr>
            <w:tcW w:w="2126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Еспенбетова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</w:tr>
      <w:tr w:rsidR="0001275A" w:rsidRPr="00177072" w:rsidTr="00785FC1">
        <w:tc>
          <w:tcPr>
            <w:tcW w:w="5240" w:type="dxa"/>
          </w:tcPr>
          <w:p w:rsidR="0001275A" w:rsidRDefault="00F01462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1.Жабайы алма. С.Мұратбеков</w:t>
            </w:r>
            <w:r w:rsidR="00376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</w:t>
            </w:r>
          </w:p>
          <w:p w:rsidR="005C42F1" w:rsidRDefault="005C42F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F01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Гауһар тас. Д.Исабеков</w:t>
            </w:r>
          </w:p>
          <w:p w:rsidR="00785FC1" w:rsidRPr="00177072" w:rsidRDefault="00785FC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б</w:t>
            </w:r>
          </w:p>
        </w:tc>
        <w:tc>
          <w:tcPr>
            <w:tcW w:w="1985" w:type="dxa"/>
          </w:tcPr>
          <w:p w:rsidR="00EE52E4" w:rsidRP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01.09-30.12.22</w:t>
            </w:r>
          </w:p>
          <w:p w:rsidR="0001275A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01.01-30.05.23</w:t>
            </w:r>
          </w:p>
        </w:tc>
        <w:tc>
          <w:tcPr>
            <w:tcW w:w="2126" w:type="dxa"/>
          </w:tcPr>
          <w:p w:rsidR="0001275A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</w:tr>
      <w:tr w:rsidR="0001275A" w:rsidRPr="00177072" w:rsidTr="00785FC1">
        <w:tc>
          <w:tcPr>
            <w:tcW w:w="5240" w:type="dxa"/>
          </w:tcPr>
          <w:p w:rsidR="0001275A" w:rsidRDefault="006D22A3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1.Теңіз қорқауы.Джек Лондон</w:t>
            </w:r>
          </w:p>
          <w:p w:rsidR="005C42F1" w:rsidRDefault="005C42F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2.Махаббат қызық мол жылдар. Ә.Нұршайықов</w:t>
            </w:r>
          </w:p>
          <w:p w:rsidR="00785FC1" w:rsidRPr="00177072" w:rsidRDefault="00785FC1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985" w:type="dxa"/>
          </w:tcPr>
          <w:p w:rsidR="00EE52E4" w:rsidRP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01.09-30.12.22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01.01-30.05.23</w:t>
            </w:r>
          </w:p>
        </w:tc>
        <w:tc>
          <w:tcPr>
            <w:tcW w:w="2126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</w:p>
        </w:tc>
      </w:tr>
      <w:tr w:rsidR="0001275A" w:rsidRPr="004559E4" w:rsidTr="00785FC1">
        <w:tc>
          <w:tcPr>
            <w:tcW w:w="5240" w:type="dxa"/>
          </w:tcPr>
          <w:p w:rsidR="0001275A" w:rsidRDefault="005C42F1" w:rsidP="005C4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C4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.Махаббат қызық мол жылдар. Ә.Нұршайықов</w:t>
            </w:r>
          </w:p>
          <w:p w:rsidR="005C42F1" w:rsidRPr="005C42F1" w:rsidRDefault="005C42F1" w:rsidP="005C4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455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Тектік сарын. Джек Лондон</w:t>
            </w:r>
            <w:r w:rsidR="00376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</w:t>
            </w:r>
            <w:r w:rsidR="00455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</w:t>
            </w:r>
          </w:p>
          <w:p w:rsidR="005C42F1" w:rsidRPr="005C42F1" w:rsidRDefault="005C42F1" w:rsidP="005C42F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1275A" w:rsidRPr="00177072" w:rsidRDefault="0001275A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10ә</w:t>
            </w:r>
          </w:p>
        </w:tc>
        <w:tc>
          <w:tcPr>
            <w:tcW w:w="1985" w:type="dxa"/>
          </w:tcPr>
          <w:p w:rsidR="00EE52E4" w:rsidRPr="00EE52E4" w:rsidRDefault="00EE52E4" w:rsidP="00EE5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01.09-30.12.22</w:t>
            </w:r>
          </w:p>
          <w:p w:rsidR="0001275A" w:rsidRPr="00177072" w:rsidRDefault="00EE52E4" w:rsidP="00EE5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5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01.01-30.05.23</w:t>
            </w:r>
          </w:p>
        </w:tc>
        <w:tc>
          <w:tcPr>
            <w:tcW w:w="2126" w:type="dxa"/>
          </w:tcPr>
          <w:p w:rsidR="0001275A" w:rsidRPr="00177072" w:rsidRDefault="008D139B" w:rsidP="00177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Мұхамбет Д</w:t>
            </w:r>
          </w:p>
        </w:tc>
      </w:tr>
    </w:tbl>
    <w:p w:rsidR="00F80A8D" w:rsidRDefault="00FD3A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5EB0" w:rsidRDefault="00C35E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5EB0" w:rsidRPr="00C35EB0" w:rsidRDefault="00C35EB0" w:rsidP="00C35EB0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 w:rsidRPr="00C35EB0">
        <w:rPr>
          <w:rFonts w:ascii="Times New Roman" w:hAnsi="Times New Roman" w:cs="Times New Roman"/>
          <w:sz w:val="24"/>
          <w:szCs w:val="24"/>
          <w:lang w:val="kk-KZ"/>
        </w:rPr>
        <w:t xml:space="preserve">Тәрбие ісінің орынбасары:                                </w:t>
      </w:r>
      <w:proofErr w:type="spellStart"/>
      <w:r w:rsidRPr="00C35EB0">
        <w:rPr>
          <w:rFonts w:ascii="Times New Roman" w:hAnsi="Times New Roman" w:cs="Times New Roman"/>
          <w:sz w:val="24"/>
          <w:szCs w:val="24"/>
          <w:lang w:val="kk-KZ"/>
        </w:rPr>
        <w:t>ҚұдайбергеновНұрхан</w:t>
      </w:r>
      <w:proofErr w:type="spellEnd"/>
    </w:p>
    <w:p w:rsidR="00C35EB0" w:rsidRPr="00C35EB0" w:rsidRDefault="00C35EB0" w:rsidP="00C35EB0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35EB0">
        <w:rPr>
          <w:rFonts w:ascii="Times New Roman" w:hAnsi="Times New Roman" w:cs="Times New Roman"/>
          <w:sz w:val="24"/>
          <w:szCs w:val="24"/>
          <w:lang w:val="kk-KZ"/>
        </w:rPr>
        <w:t xml:space="preserve">Кітапхана меңгерушісі:                                         </w:t>
      </w:r>
      <w:proofErr w:type="spellStart"/>
      <w:r w:rsidRPr="00C35EB0">
        <w:rPr>
          <w:rFonts w:ascii="Times New Roman" w:hAnsi="Times New Roman" w:cs="Times New Roman"/>
          <w:sz w:val="24"/>
          <w:szCs w:val="24"/>
          <w:lang w:val="kk-KZ"/>
        </w:rPr>
        <w:t>АлмахановаЛиза</w:t>
      </w:r>
      <w:proofErr w:type="spellEnd"/>
    </w:p>
    <w:p w:rsidR="00C35EB0" w:rsidRDefault="00C35EB0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4BF1" w:rsidRDefault="00834BF1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4BF1" w:rsidRDefault="00834BF1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4BF1" w:rsidRDefault="00834BF1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1BDA" w:rsidRDefault="00311BDA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0F0E8A" w:rsidRDefault="000F0E8A" w:rsidP="000F0E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C35E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Pr="000F0E8A" w:rsidRDefault="000F0E8A" w:rsidP="00C35EB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Анықтама </w:t>
      </w:r>
    </w:p>
    <w:p w:rsidR="000F0E8A" w:rsidRDefault="000F0E8A" w:rsidP="000F0E8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0F0E8A" w:rsidRPr="000F0E8A" w:rsidRDefault="000F0E8A" w:rsidP="000F0E8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0F0E8A" w:rsidRPr="000F0E8A" w:rsidRDefault="000F0E8A" w:rsidP="000F0E8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Қыркүйек айында 3 а класының оқушыларының қатысуымен « Ертегілер еліне саяхат» атты сахналық қойылым өткізілді, оқушылар қойылым қою арқылы ертегілердегі кейіпкерлерді сомдап, өз өнерлерін көрсетті. </w:t>
      </w:r>
    </w:p>
    <w:p w:rsidR="000F0E8A" w:rsidRPr="000F0E8A" w:rsidRDefault="000F0E8A" w:rsidP="000F0E8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 кітапханаға оқырман тарту, кітап сөресіндегі кітаптарды оқырман қолына жеткізу.</w:t>
      </w:r>
    </w:p>
    <w:p w:rsidR="000F0E8A" w:rsidRPr="000F0E8A" w:rsidRDefault="000F0E8A" w:rsidP="000F0E8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b/>
          <w:sz w:val="32"/>
          <w:szCs w:val="32"/>
          <w:lang w:val="kk-KZ"/>
        </w:rPr>
        <w:t>Көрнекілігі:</w:t>
      </w: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 оқушылар ертегі әлеміне еніп, әр кейіпкерлердің киімін кейіп, «Арыстан мен тышқан» және «Қарлығаштың құйрығы неге айыр» ертегісін сомдау.</w:t>
      </w:r>
    </w:p>
    <w:p w:rsidR="000F0E8A" w:rsidRDefault="000F0E8A" w:rsidP="000F0E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0E8A">
        <w:rPr>
          <w:rFonts w:ascii="Times New Roman" w:hAnsi="Times New Roman" w:cs="Times New Roman"/>
          <w:b/>
          <w:sz w:val="32"/>
          <w:szCs w:val="32"/>
          <w:lang w:val="kk-KZ"/>
        </w:rPr>
        <w:t>Нәтижесінде:</w:t>
      </w: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 ертегілер елінен келген кейіпкерлер арқылы оқушылардың кітапханаға деген қызығушылығын оятып, кітап оқуға баулып, «өте жақсы» деген бағаға ие болды. Мектеп кітапханашыларының естелік сыйлығына ие болды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0E8A" w:rsidRPr="000F0E8A" w:rsidRDefault="000F0E8A" w:rsidP="000F0E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Pr="000F0E8A" w:rsidRDefault="000F0E8A" w:rsidP="000F0E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Pr="000F0E8A" w:rsidRDefault="000F0E8A" w:rsidP="000F0E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0F0E8A" w:rsidRPr="000F0E8A" w:rsidRDefault="000F0E8A" w:rsidP="000F0E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0F0E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0F0E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0F0E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0F0E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0F0E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0F0E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0F0E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Default="000F0E8A" w:rsidP="000F0E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0E8A" w:rsidRPr="000F0E8A" w:rsidRDefault="000F0E8A" w:rsidP="000F0E8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0F0E8A" w:rsidRDefault="000F0E8A" w:rsidP="000F0E8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1D2B16" w:rsidRDefault="001D2B16" w:rsidP="00C639E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639EA" w:rsidRDefault="006A3AC8" w:rsidP="00C639E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Қыркүйек айында кітапханада 3ә класс оқушыларының қатысуымен оқыған ертегілерімен бөлісу және ертегі айту ашық тәрбие сағаты өткізілді.</w:t>
      </w:r>
    </w:p>
    <w:p w:rsidR="006A3AC8" w:rsidRDefault="006A3AC8" w:rsidP="00C639E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D2B16">
        <w:rPr>
          <w:rFonts w:ascii="Times New Roman" w:hAnsi="Times New Roman" w:cs="Times New Roman"/>
          <w:b/>
          <w:sz w:val="32"/>
          <w:szCs w:val="32"/>
          <w:lang w:val="kk-KZ"/>
        </w:rPr>
        <w:t>Тақырыбы: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«Ертегілер әлемі»</w:t>
      </w:r>
    </w:p>
    <w:p w:rsidR="006A3AC8" w:rsidRDefault="006A3AC8" w:rsidP="00C639E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D2B16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кітап оқуға қызықтыру, кітапхана өмірімен таныстырып, кітап сүйе білуге, </w:t>
      </w:r>
      <w:r w:rsidR="001D2B16">
        <w:rPr>
          <w:rFonts w:ascii="Times New Roman" w:hAnsi="Times New Roman" w:cs="Times New Roman"/>
          <w:sz w:val="32"/>
          <w:szCs w:val="32"/>
          <w:lang w:val="kk-KZ"/>
        </w:rPr>
        <w:t>бағалай білуге баулу.</w:t>
      </w:r>
    </w:p>
    <w:p w:rsidR="001D2B16" w:rsidRDefault="001D2B16" w:rsidP="00C639E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D2B16">
        <w:rPr>
          <w:rFonts w:ascii="Times New Roman" w:hAnsi="Times New Roman" w:cs="Times New Roman"/>
          <w:b/>
          <w:sz w:val="32"/>
          <w:szCs w:val="32"/>
          <w:lang w:val="kk-KZ"/>
        </w:rPr>
        <w:t>Нәтижесінде: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оқушылар басқа да ертегілер оқып, оқығанын естеріне сақтап, бірнеше ертегі оқығанын ортаға салды.</w:t>
      </w: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Pr="000F0E8A" w:rsidRDefault="001D2B16" w:rsidP="001D2B1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1D2B16" w:rsidRDefault="001D2B16" w:rsidP="001D2B16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1D2B16" w:rsidRDefault="001D2B16" w:rsidP="001D2B16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D2B16" w:rsidRDefault="001D2B16" w:rsidP="001D2B1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Қазан айында 3б класс оқушыларының қатысуымен мектеп АКТ залында О.Асқардың «Күміс кебеже» атты ертегілер жинағынан ертеңгілік өтті. Оқушылар түгел қатысып, ертегілер еліне саяхат жасап қайтты.</w:t>
      </w:r>
    </w:p>
    <w:p w:rsidR="001D2B16" w:rsidRDefault="001D2B16" w:rsidP="001D2B1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6A7D">
        <w:rPr>
          <w:rFonts w:ascii="Times New Roman" w:hAnsi="Times New Roman" w:cs="Times New Roman"/>
          <w:b/>
          <w:sz w:val="32"/>
          <w:szCs w:val="32"/>
          <w:lang w:val="kk-KZ"/>
        </w:rPr>
        <w:t>Тақырыбы: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«Әжемнің ертегілері»</w:t>
      </w:r>
    </w:p>
    <w:p w:rsidR="001D2B16" w:rsidRDefault="001D2B16" w:rsidP="001D2B1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6A7D">
        <w:rPr>
          <w:rFonts w:ascii="Times New Roman" w:hAnsi="Times New Roman" w:cs="Times New Roman"/>
          <w:b/>
          <w:sz w:val="32"/>
          <w:szCs w:val="32"/>
          <w:lang w:val="kk-KZ"/>
        </w:rPr>
        <w:t>Көрнекілігі: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слайд, кітап көрмесі.</w:t>
      </w:r>
    </w:p>
    <w:p w:rsidR="001D2B16" w:rsidRDefault="001D2B16" w:rsidP="001D2B1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6A7D">
        <w:rPr>
          <w:rFonts w:ascii="Times New Roman" w:hAnsi="Times New Roman" w:cs="Times New Roman"/>
          <w:b/>
          <w:sz w:val="32"/>
          <w:szCs w:val="32"/>
          <w:lang w:val="kk-KZ"/>
        </w:rPr>
        <w:t>Мақсаты</w:t>
      </w:r>
      <w:r>
        <w:rPr>
          <w:rFonts w:ascii="Times New Roman" w:hAnsi="Times New Roman" w:cs="Times New Roman"/>
          <w:sz w:val="32"/>
          <w:szCs w:val="32"/>
          <w:lang w:val="kk-KZ"/>
        </w:rPr>
        <w:t>: жас ұрпақты ата – баба дәстүрімен тәрбиелеу.әже тәрбиесін үлгі ету. Баланы кішіпейілдікке, қарт адамдарды құрметтеуге үйрету.</w:t>
      </w:r>
    </w:p>
    <w:p w:rsidR="001D2B16" w:rsidRDefault="001D2B16" w:rsidP="001D2B1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6A7D">
        <w:rPr>
          <w:rFonts w:ascii="Times New Roman" w:hAnsi="Times New Roman" w:cs="Times New Roman"/>
          <w:b/>
          <w:sz w:val="32"/>
          <w:szCs w:val="32"/>
          <w:lang w:val="kk-KZ"/>
        </w:rPr>
        <w:t>Нәтижесінде</w:t>
      </w:r>
      <w:r>
        <w:rPr>
          <w:rFonts w:ascii="Times New Roman" w:hAnsi="Times New Roman" w:cs="Times New Roman"/>
          <w:sz w:val="32"/>
          <w:szCs w:val="32"/>
          <w:lang w:val="kk-KZ"/>
        </w:rPr>
        <w:t>: бала – өмір жалғасы, халықтың мұрагері, әже тәрбиесінің бала өмірінде алатын орны ерекше екенің ұққандай.</w:t>
      </w:r>
    </w:p>
    <w:p w:rsidR="00AA6A7D" w:rsidRDefault="00AA6A7D" w:rsidP="00AA6A7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A6A7D" w:rsidRDefault="00AA6A7D" w:rsidP="00AA6A7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A6A7D" w:rsidRDefault="00AA6A7D" w:rsidP="00AA6A7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A6A7D" w:rsidRDefault="00AA6A7D" w:rsidP="00AA6A7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AA6A7D" w:rsidRDefault="00AA6A7D" w:rsidP="00AA6A7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A6A7D" w:rsidRDefault="00AA6A7D" w:rsidP="00AA6A7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A6A7D" w:rsidRDefault="00AA6A7D" w:rsidP="00AA6A7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A6A7D" w:rsidRDefault="00AA6A7D" w:rsidP="00AA6A7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A6A7D" w:rsidRDefault="00AA6A7D" w:rsidP="00AA6A7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A6A7D" w:rsidRDefault="00AA6A7D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6A7D" w:rsidRDefault="00AA6A7D" w:rsidP="00AA6A7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A6A7D" w:rsidRPr="000F0E8A" w:rsidRDefault="00AA6A7D" w:rsidP="00AA6A7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AA6A7D" w:rsidRDefault="00AA6A7D" w:rsidP="00AA6A7D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AA6A7D" w:rsidRDefault="00AA6A7D" w:rsidP="00AA6A7D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A6A7D" w:rsidRDefault="00AA6A7D" w:rsidP="00AA6A7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Қазан айында 4а класс оқушыларымен Жамбыл Жабаевтың өлеңдерін мәнерлеп оқу «Жамбыл салған ізбен» атта мәнерлеп оқу сайысы өткізілді.</w:t>
      </w:r>
    </w:p>
    <w:p w:rsidR="00AA6A7D" w:rsidRDefault="00AA6A7D" w:rsidP="00AA6A7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12974">
        <w:rPr>
          <w:rFonts w:ascii="Times New Roman" w:hAnsi="Times New Roman" w:cs="Times New Roman"/>
          <w:b/>
          <w:sz w:val="32"/>
          <w:szCs w:val="32"/>
          <w:lang w:val="kk-KZ"/>
        </w:rPr>
        <w:t>Көрнекілігі: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көркем әдебиеттер, мерзімді басылымдар, гүлдер, слайд.</w:t>
      </w:r>
    </w:p>
    <w:p w:rsidR="00AA6A7D" w:rsidRDefault="00AA6A7D" w:rsidP="00AA6A7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12974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Мақсаты: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оқушылардың ақын – жазушылардың өмірбаяны мен қызметі, шығармаларын тереңірек танысу, оқу, жатқа айту.</w:t>
      </w:r>
    </w:p>
    <w:p w:rsidR="00AA6A7D" w:rsidRDefault="00AA6A7D" w:rsidP="00AA6A7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12974">
        <w:rPr>
          <w:rFonts w:ascii="Times New Roman" w:hAnsi="Times New Roman" w:cs="Times New Roman"/>
          <w:b/>
          <w:sz w:val="32"/>
          <w:szCs w:val="32"/>
          <w:lang w:val="kk-KZ"/>
        </w:rPr>
        <w:t>Нәтижесінде: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4а класс оқушылары түгел қатысып, белсенділік танытып, насихаттау барысында өз үлестерін қоса білді және де класс жетекшісімен</w:t>
      </w:r>
      <w:r w:rsidR="00D12974">
        <w:rPr>
          <w:rFonts w:ascii="Times New Roman" w:hAnsi="Times New Roman" w:cs="Times New Roman"/>
          <w:sz w:val="32"/>
          <w:szCs w:val="32"/>
          <w:lang w:val="kk-KZ"/>
        </w:rPr>
        <w:t xml:space="preserve"> кітапханашылар дайындаған «Алғыс хат» - </w:t>
      </w:r>
      <w:proofErr w:type="spellStart"/>
      <w:r w:rsidR="00D12974">
        <w:rPr>
          <w:rFonts w:ascii="Times New Roman" w:hAnsi="Times New Roman" w:cs="Times New Roman"/>
          <w:sz w:val="32"/>
          <w:szCs w:val="32"/>
          <w:lang w:val="kk-KZ"/>
        </w:rPr>
        <w:t>қа</w:t>
      </w:r>
      <w:proofErr w:type="spellEnd"/>
      <w:r w:rsidR="00D12974">
        <w:rPr>
          <w:rFonts w:ascii="Times New Roman" w:hAnsi="Times New Roman" w:cs="Times New Roman"/>
          <w:sz w:val="32"/>
          <w:szCs w:val="32"/>
          <w:lang w:val="kk-KZ"/>
        </w:rPr>
        <w:t xml:space="preserve"> ие болды.</w:t>
      </w:r>
    </w:p>
    <w:p w:rsidR="00D12974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D12974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Default="00D12974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Pr="000F0E8A" w:rsidRDefault="00D12974" w:rsidP="00D1297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D12974" w:rsidRDefault="00D12974" w:rsidP="00D12974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CC6968" w:rsidRDefault="00CC6968" w:rsidP="00D12974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D12974" w:rsidRDefault="00D12974" w:rsidP="00D1297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Қараша айында мектеп акт залында 4ә класының қатысуымен «Қазақ поэзиясының Хантәңірі» атты тәрбие сағаты өткізілді.</w:t>
      </w:r>
    </w:p>
    <w:p w:rsidR="00D12974" w:rsidRDefault="00D12974" w:rsidP="00D1297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C6968">
        <w:rPr>
          <w:rFonts w:ascii="Times New Roman" w:hAnsi="Times New Roman" w:cs="Times New Roman"/>
          <w:b/>
          <w:sz w:val="32"/>
          <w:szCs w:val="32"/>
          <w:lang w:val="kk-KZ"/>
        </w:rPr>
        <w:t>Көрнекілігі: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ақынның портреті, шығармалары, буклет, нақыл сөздер.</w:t>
      </w:r>
    </w:p>
    <w:p w:rsidR="00D12974" w:rsidRDefault="00D12974" w:rsidP="00D1297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C6968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М.Мақатаевтың өмірімен таныстыру. Өлеңді мәнерлеп жатқа айту.</w:t>
      </w:r>
    </w:p>
    <w:p w:rsidR="00D12974" w:rsidRDefault="00D12974" w:rsidP="00D1297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C6968">
        <w:rPr>
          <w:rFonts w:ascii="Times New Roman" w:hAnsi="Times New Roman" w:cs="Times New Roman"/>
          <w:b/>
          <w:sz w:val="32"/>
          <w:szCs w:val="32"/>
          <w:lang w:val="kk-KZ"/>
        </w:rPr>
        <w:t>Нәтижесінде: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М.Мақатаев ешқашан ұмытылмақ емес.М.Мақатаевтың әрбір өлеңін қымбат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қазынамыздай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сақтап оқу керек екенін ұққандай және </w:t>
      </w: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міндетіміз. Қысқа ғұмырында ұрпақтарға ұланғайыр</w:t>
      </w:r>
      <w:r w:rsidR="00CC6968">
        <w:rPr>
          <w:rFonts w:ascii="Times New Roman" w:hAnsi="Times New Roman" w:cs="Times New Roman"/>
          <w:sz w:val="32"/>
          <w:szCs w:val="32"/>
          <w:lang w:val="kk-KZ"/>
        </w:rPr>
        <w:t xml:space="preserve"> мұра қалдырды. Оқушылар түгел қатысып, белсенділік танытты.</w:t>
      </w:r>
    </w:p>
    <w:p w:rsidR="00CC6968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CC6968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Default="00CC6968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Pr="000F0E8A" w:rsidRDefault="00CC6968" w:rsidP="00CC696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CC6968" w:rsidRDefault="00CC6968" w:rsidP="00CC696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217DD0" w:rsidRDefault="00217DD0" w:rsidP="00CC696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CC6968" w:rsidRDefault="00CC6968" w:rsidP="00CC696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Қараша айында мектеп акт залында 4б класының қатысуымен «Абай ғұлама, ойшыл ақын» атты мәнерлеп оқу, қара сөзін жатқа айту. Оқушылар кітап көрмесіне де ауызша библиографиялық шолу жасалды.</w:t>
      </w:r>
    </w:p>
    <w:p w:rsidR="00CC6968" w:rsidRDefault="00CC6968" w:rsidP="00CC696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17DD0">
        <w:rPr>
          <w:rFonts w:ascii="Times New Roman" w:hAnsi="Times New Roman" w:cs="Times New Roman"/>
          <w:b/>
          <w:sz w:val="32"/>
          <w:szCs w:val="32"/>
          <w:lang w:val="kk-KZ"/>
        </w:rPr>
        <w:t>Көрнекілігі: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абай портреті, шарлар, гүлдер, көркем әдеби кітаптар, слайдқа шолу, музыка жазылған үнтаспа.</w:t>
      </w:r>
    </w:p>
    <w:p w:rsidR="00217DD0" w:rsidRDefault="00CC6968" w:rsidP="00CC696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17DD0">
        <w:rPr>
          <w:rFonts w:ascii="Times New Roman" w:hAnsi="Times New Roman" w:cs="Times New Roman"/>
          <w:b/>
          <w:sz w:val="32"/>
          <w:szCs w:val="32"/>
          <w:lang w:val="kk-KZ"/>
        </w:rPr>
        <w:t>Мақсаты</w:t>
      </w:r>
      <w:r>
        <w:rPr>
          <w:rFonts w:ascii="Times New Roman" w:hAnsi="Times New Roman" w:cs="Times New Roman"/>
          <w:sz w:val="32"/>
          <w:szCs w:val="32"/>
          <w:lang w:val="kk-KZ"/>
        </w:rPr>
        <w:t>: Абай өлеңдер</w:t>
      </w:r>
      <w:r w:rsidR="00943340">
        <w:rPr>
          <w:rFonts w:ascii="Times New Roman" w:hAnsi="Times New Roman" w:cs="Times New Roman"/>
          <w:sz w:val="32"/>
          <w:szCs w:val="32"/>
          <w:lang w:val="kk-KZ"/>
        </w:rPr>
        <w:t>ін терең меңгеріп мәнерлеп айту, сахнада</w:t>
      </w:r>
    </w:p>
    <w:p w:rsidR="00217DD0" w:rsidRDefault="00217DD0" w:rsidP="00CC696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Өзін еркін сезініп, ойларын толық жеткізіп, әдеби тұрғыдан нақышына келтіріп сөйлеуге баулу.</w:t>
      </w:r>
    </w:p>
    <w:p w:rsidR="00CC6968" w:rsidRDefault="00217DD0" w:rsidP="00CC696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17DD0">
        <w:rPr>
          <w:rFonts w:ascii="Times New Roman" w:hAnsi="Times New Roman" w:cs="Times New Roman"/>
          <w:b/>
          <w:sz w:val="32"/>
          <w:szCs w:val="32"/>
          <w:lang w:val="kk-KZ"/>
        </w:rPr>
        <w:t>Нәтижесінде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«Өлмейтұғын артына сөз қалдырған» Абай мұрасын қастерлеуді, Абайды таныту арқылы біз әлемге Қазақстанды, қазақ халқын </w:t>
      </w: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танытатынымызды ұққандай. Кеш соңында мектеп кітапханашыларының дайындаған сыйлықтары табысталды.</w:t>
      </w:r>
      <w:r w:rsidR="00CC696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217DD0" w:rsidRDefault="00217DD0" w:rsidP="00217D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17DD0" w:rsidRDefault="00217DD0" w:rsidP="00217D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17DD0" w:rsidRDefault="00217DD0" w:rsidP="00217D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17DD0" w:rsidRDefault="00217DD0" w:rsidP="00217D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217DD0" w:rsidRDefault="00217DD0" w:rsidP="00217D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17DD0" w:rsidRDefault="00217DD0" w:rsidP="00217D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17DD0" w:rsidRDefault="00217DD0" w:rsidP="00217D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17DD0" w:rsidRDefault="00217DD0" w:rsidP="00217D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17DD0" w:rsidRDefault="00217DD0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17DD0" w:rsidRDefault="00217DD0" w:rsidP="00217D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17DD0" w:rsidRPr="000F0E8A" w:rsidRDefault="00217DD0" w:rsidP="00217DD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217DD0" w:rsidRDefault="00217DD0" w:rsidP="00217DD0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582723" w:rsidRDefault="00582723" w:rsidP="00217DD0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217DD0" w:rsidRDefault="00217DD0" w:rsidP="00217DD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Қараша айында мектеп акт залында 4в класының оқушыларының қатысуымен «Қазақ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өленінің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Қадірі» атты поэзия кеші өткізіліп, оқушылар түгел қатысты.</w:t>
      </w:r>
    </w:p>
    <w:p w:rsidR="00217DD0" w:rsidRDefault="00582723" w:rsidP="00217DD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82723">
        <w:rPr>
          <w:rFonts w:ascii="Times New Roman" w:hAnsi="Times New Roman" w:cs="Times New Roman"/>
          <w:b/>
          <w:sz w:val="32"/>
          <w:szCs w:val="32"/>
          <w:lang w:val="kk-KZ"/>
        </w:rPr>
        <w:t>Көрнекілігі: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бейне проектор, музыка жазылған үнтаспа, слайдтар, кітап көрмесі, гүлдер.</w:t>
      </w:r>
    </w:p>
    <w:p w:rsidR="00582723" w:rsidRDefault="00582723" w:rsidP="00217DD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82723">
        <w:rPr>
          <w:rFonts w:ascii="Times New Roman" w:hAnsi="Times New Roman" w:cs="Times New Roman"/>
          <w:b/>
          <w:sz w:val="32"/>
          <w:szCs w:val="32"/>
          <w:lang w:val="kk-KZ"/>
        </w:rPr>
        <w:t>Мақсаты.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Қ.Мырзалиевтің өмірбаянымен шығармашылығымен терең тану.</w:t>
      </w:r>
    </w:p>
    <w:p w:rsidR="00582723" w:rsidRDefault="00582723" w:rsidP="00217DD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82723">
        <w:rPr>
          <w:rFonts w:ascii="Times New Roman" w:hAnsi="Times New Roman" w:cs="Times New Roman"/>
          <w:b/>
          <w:sz w:val="32"/>
          <w:szCs w:val="32"/>
          <w:lang w:val="kk-KZ"/>
        </w:rPr>
        <w:t>Нәтижесінде: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оқушылар өлеңдерін мәнерлеп жатқа айтып, Қадыр кітаптарын өзге оқырмандарға оқуға ұсынды. «Ақында сыр болмайды айтылмаған» дегендей бірнеше өлеңдерін оқып көп нәрсе ұққандай. Мектептің тәрбие ісінің орынбасары Нұрхан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Бақытұлына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қорытынды сөз берілді.</w:t>
      </w:r>
    </w:p>
    <w:p w:rsidR="00582723" w:rsidRDefault="00582723" w:rsidP="0058272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82723" w:rsidRDefault="00582723" w:rsidP="0058272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82723" w:rsidRDefault="00582723" w:rsidP="0058272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82723" w:rsidRDefault="00582723" w:rsidP="0058272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582723" w:rsidRDefault="00582723" w:rsidP="0058272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82723" w:rsidRDefault="00582723" w:rsidP="0058272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82723" w:rsidRDefault="00582723" w:rsidP="0058272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82723" w:rsidRDefault="00582723" w:rsidP="0058272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82723" w:rsidRDefault="00582723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82723" w:rsidRDefault="00582723" w:rsidP="0058272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82723" w:rsidRPr="000F0E8A" w:rsidRDefault="00582723" w:rsidP="0058272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582723" w:rsidRDefault="00582723" w:rsidP="00582723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AF408B" w:rsidRDefault="00AF408B" w:rsidP="00582723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0F0E8A" w:rsidRDefault="00582723" w:rsidP="000F0E8A">
      <w:pPr>
        <w:tabs>
          <w:tab w:val="left" w:pos="185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 айында 5ә класының оқушыларының ұйымдастыруымен Б.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Соқпақбаевтың</w:t>
      </w:r>
      <w:proofErr w:type="spellEnd"/>
      <w:r w:rsidR="00AF408B">
        <w:rPr>
          <w:rFonts w:ascii="Times New Roman" w:hAnsi="Times New Roman" w:cs="Times New Roman"/>
          <w:sz w:val="28"/>
          <w:szCs w:val="28"/>
          <w:lang w:val="kk-KZ"/>
        </w:rPr>
        <w:t xml:space="preserve"> «Менің атым Қожа» шығармасына оқырмандар конференциясы өткізілді.</w:t>
      </w:r>
    </w:p>
    <w:p w:rsidR="00AF408B" w:rsidRDefault="00AF408B" w:rsidP="000F0E8A">
      <w:pPr>
        <w:tabs>
          <w:tab w:val="left" w:pos="185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қазақ балалар әдебиетінің классигі Б.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Соқпақбаевтың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өмірі мен шығармашылығын таныстыру.</w:t>
      </w:r>
    </w:p>
    <w:p w:rsidR="00AF408B" w:rsidRDefault="00AF408B" w:rsidP="000F0E8A">
      <w:pPr>
        <w:tabs>
          <w:tab w:val="left" w:pos="185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Оқырмандар конференциясы 4 бөлімнен тұрады.</w:t>
      </w:r>
    </w:p>
    <w:p w:rsidR="00AF408B" w:rsidRDefault="00AF408B" w:rsidP="00AF408B">
      <w:pPr>
        <w:pStyle w:val="a6"/>
        <w:numPr>
          <w:ilvl w:val="0"/>
          <w:numId w:val="1"/>
        </w:numPr>
        <w:tabs>
          <w:tab w:val="left" w:pos="185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«Кітап – ой сананың қозғаушы күші»</w:t>
      </w:r>
    </w:p>
    <w:p w:rsidR="00AF408B" w:rsidRDefault="00AF408B" w:rsidP="00AF408B">
      <w:pPr>
        <w:pStyle w:val="a6"/>
        <w:numPr>
          <w:ilvl w:val="0"/>
          <w:numId w:val="1"/>
        </w:numPr>
        <w:tabs>
          <w:tab w:val="left" w:pos="185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«Жазушы келбеті»</w:t>
      </w:r>
    </w:p>
    <w:p w:rsidR="00AF408B" w:rsidRDefault="00AF408B" w:rsidP="00AF408B">
      <w:pPr>
        <w:pStyle w:val="a6"/>
        <w:numPr>
          <w:ilvl w:val="0"/>
          <w:numId w:val="1"/>
        </w:numPr>
        <w:tabs>
          <w:tab w:val="left" w:pos="185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«менің атым Қожа» көркем фильмінен үзінді көрсету.</w:t>
      </w:r>
    </w:p>
    <w:p w:rsidR="00AF408B" w:rsidRDefault="00AF408B" w:rsidP="00AF408B">
      <w:pPr>
        <w:pStyle w:val="a6"/>
        <w:numPr>
          <w:ilvl w:val="0"/>
          <w:numId w:val="1"/>
        </w:numPr>
        <w:tabs>
          <w:tab w:val="left" w:pos="185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«Көркем шығарма ізімен» пікір алмасу.</w:t>
      </w:r>
    </w:p>
    <w:p w:rsidR="00C8220E" w:rsidRDefault="00AF408B" w:rsidP="00AF408B">
      <w:pPr>
        <w:tabs>
          <w:tab w:val="left" w:pos="185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Нәтижесінде: қорыта келе оқырман қауымы, мектеп басшыларының бағалауымен «өте жақсы» деген қорытындыға келіп, конференцияға қатысқан оқушыларға сыйлықтар табыс етіліп және де өз ойымнан шықты.</w:t>
      </w:r>
      <w:r w:rsidRPr="00AF40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220E" w:rsidRPr="00C8220E" w:rsidRDefault="00C8220E" w:rsidP="00C822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220E" w:rsidRDefault="00C8220E" w:rsidP="00C822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220E" w:rsidRDefault="00C8220E" w:rsidP="00C822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8220E" w:rsidRDefault="00C8220E" w:rsidP="00C822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C8220E" w:rsidRDefault="00C8220E" w:rsidP="00C822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8220E" w:rsidRDefault="00C8220E" w:rsidP="00C822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8220E" w:rsidRDefault="00C8220E" w:rsidP="00C822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8220E" w:rsidRDefault="00C8220E" w:rsidP="00C822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8220E" w:rsidRDefault="00C8220E" w:rsidP="00C822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8220E" w:rsidRDefault="00C8220E" w:rsidP="00C822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8220E" w:rsidRDefault="00C8220E" w:rsidP="00C822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8220E" w:rsidRDefault="00C8220E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8220E" w:rsidRDefault="00C8220E" w:rsidP="00C822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8220E" w:rsidRPr="000F0E8A" w:rsidRDefault="00C8220E" w:rsidP="00C822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C8220E" w:rsidRDefault="00C8220E" w:rsidP="00C8220E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860DF0" w:rsidRDefault="00860DF0" w:rsidP="00860DF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60DF0" w:rsidRDefault="00860DF0" w:rsidP="00860DF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Қараша айында 5а класс оқушыларының ұйымдастыруымен «Кел балалар оқылық» атты дөңгелек стол өткізілді. Бұл шарада Ы.Алтынсариннің өлеңдерін жатқа айтып, өмірбаянына тоқталады.</w:t>
      </w:r>
    </w:p>
    <w:p w:rsidR="00860DF0" w:rsidRDefault="00860DF0" w:rsidP="00860DF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2678A">
        <w:rPr>
          <w:rFonts w:ascii="Times New Roman" w:hAnsi="Times New Roman" w:cs="Times New Roman"/>
          <w:b/>
          <w:sz w:val="32"/>
          <w:szCs w:val="32"/>
          <w:lang w:val="kk-KZ"/>
        </w:rPr>
        <w:t>Көрнекілігі: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Ы.Алтынсариннің портреті, кітап көрмесі,шарлар,бейне ролик,мерзімді басылымдар.</w:t>
      </w:r>
    </w:p>
    <w:p w:rsidR="00860DF0" w:rsidRDefault="00860DF0" w:rsidP="00860DF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2678A">
        <w:rPr>
          <w:rFonts w:ascii="Times New Roman" w:hAnsi="Times New Roman" w:cs="Times New Roman"/>
          <w:b/>
          <w:sz w:val="32"/>
          <w:szCs w:val="32"/>
          <w:lang w:val="kk-KZ"/>
        </w:rPr>
        <w:t>Түрі</w:t>
      </w:r>
      <w:r>
        <w:rPr>
          <w:rFonts w:ascii="Times New Roman" w:hAnsi="Times New Roman" w:cs="Times New Roman"/>
          <w:sz w:val="32"/>
          <w:szCs w:val="32"/>
          <w:lang w:val="kk-KZ"/>
        </w:rPr>
        <w:t>: көркемсөз оқу.</w:t>
      </w:r>
    </w:p>
    <w:p w:rsidR="00860DF0" w:rsidRDefault="00860DF0" w:rsidP="00860DF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2678A">
        <w:rPr>
          <w:rFonts w:ascii="Times New Roman" w:hAnsi="Times New Roman" w:cs="Times New Roman"/>
          <w:b/>
          <w:sz w:val="32"/>
          <w:szCs w:val="32"/>
          <w:lang w:val="kk-KZ"/>
        </w:rPr>
        <w:t>Мақсаты</w:t>
      </w:r>
      <w:r>
        <w:rPr>
          <w:rFonts w:ascii="Times New Roman" w:hAnsi="Times New Roman" w:cs="Times New Roman"/>
          <w:sz w:val="32"/>
          <w:szCs w:val="32"/>
          <w:lang w:val="kk-KZ"/>
        </w:rPr>
        <w:t>: Ы.Алтынсариннің шығармашылығымен танысу, кітап оқуға деген қызығушылығын арттыру, сөйлеу тілін, ойын дамыту.</w:t>
      </w:r>
    </w:p>
    <w:p w:rsidR="00860DF0" w:rsidRDefault="00860DF0" w:rsidP="00860DF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2678A">
        <w:rPr>
          <w:rFonts w:ascii="Times New Roman" w:hAnsi="Times New Roman" w:cs="Times New Roman"/>
          <w:b/>
          <w:sz w:val="32"/>
          <w:szCs w:val="32"/>
          <w:lang w:val="kk-KZ"/>
        </w:rPr>
        <w:t>Нәтижесінде: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Ы.Алтынсариннің азаматтығы елге деген</w:t>
      </w:r>
      <w:r w:rsidR="00F2678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F2678A">
        <w:rPr>
          <w:rFonts w:ascii="Times New Roman" w:hAnsi="Times New Roman" w:cs="Times New Roman"/>
          <w:sz w:val="32"/>
          <w:szCs w:val="32"/>
          <w:lang w:val="kk-KZ"/>
        </w:rPr>
        <w:t>жанпиды</w:t>
      </w:r>
      <w:proofErr w:type="spellEnd"/>
      <w:r w:rsidR="00F2678A">
        <w:rPr>
          <w:rFonts w:ascii="Times New Roman" w:hAnsi="Times New Roman" w:cs="Times New Roman"/>
          <w:sz w:val="32"/>
          <w:szCs w:val="32"/>
          <w:lang w:val="kk-KZ"/>
        </w:rPr>
        <w:t xml:space="preserve"> еңбектен тұрады. Оның қадірі елге деген шексіз махаббаты мен сенімде жатыр. Ы.Алтынсариннің шығармалары арқылы оқушылар өздерін тәрбиелеу керек екенін ұққандай. Қорытынды сөз Алтын </w:t>
      </w:r>
      <w:proofErr w:type="spellStart"/>
      <w:r w:rsidR="00F2678A">
        <w:rPr>
          <w:rFonts w:ascii="Times New Roman" w:hAnsi="Times New Roman" w:cs="Times New Roman"/>
          <w:sz w:val="32"/>
          <w:szCs w:val="32"/>
          <w:lang w:val="kk-KZ"/>
        </w:rPr>
        <w:t>Жәмиқызына</w:t>
      </w:r>
      <w:proofErr w:type="spellEnd"/>
      <w:r w:rsidR="00F2678A">
        <w:rPr>
          <w:rFonts w:ascii="Times New Roman" w:hAnsi="Times New Roman" w:cs="Times New Roman"/>
          <w:sz w:val="32"/>
          <w:szCs w:val="32"/>
          <w:lang w:val="kk-KZ"/>
        </w:rPr>
        <w:t xml:space="preserve"> берілді.</w:t>
      </w:r>
    </w:p>
    <w:p w:rsidR="00C8220E" w:rsidRDefault="00C8220E" w:rsidP="00C8220E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C8220E" w:rsidRDefault="00C8220E" w:rsidP="00C8220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2678A" w:rsidRDefault="00F2678A" w:rsidP="00F2678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F2678A" w:rsidRDefault="00F2678A" w:rsidP="00F2678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2678A" w:rsidRDefault="00F2678A" w:rsidP="00F2678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2678A" w:rsidRDefault="00F2678A" w:rsidP="00F2678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2678A" w:rsidRDefault="00F2678A" w:rsidP="00F2678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2678A" w:rsidRDefault="00F2678A" w:rsidP="00F2678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2678A" w:rsidRDefault="00F2678A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2678A" w:rsidRDefault="00F2678A" w:rsidP="00F2678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2678A" w:rsidRPr="002C1CAE" w:rsidRDefault="00F2678A" w:rsidP="00F2678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C1CAE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F2678A" w:rsidRPr="002C1CAE" w:rsidRDefault="00F2678A" w:rsidP="00F2678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2C1CAE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AF408B" w:rsidRPr="002C1CAE" w:rsidRDefault="00AF408B" w:rsidP="00C8220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2678A" w:rsidRPr="002C1CAE" w:rsidRDefault="00F2678A" w:rsidP="00C8220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C1CAE">
        <w:rPr>
          <w:rFonts w:ascii="Times New Roman" w:hAnsi="Times New Roman" w:cs="Times New Roman"/>
          <w:sz w:val="32"/>
          <w:szCs w:val="32"/>
          <w:lang w:val="kk-KZ"/>
        </w:rPr>
        <w:t>Желтоқсан айында 6б класының ұйымдастыруымен Дихан Қамзабекұлының «Алаш арқауына» атты кітабына тарихқа шолу, ашық тәрбие сағаты өткізілді.</w:t>
      </w:r>
    </w:p>
    <w:p w:rsidR="00F2678A" w:rsidRPr="002C1CAE" w:rsidRDefault="00F2678A" w:rsidP="00C8220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C1CAE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 w:rsidRPr="002C1CAE">
        <w:rPr>
          <w:rFonts w:ascii="Times New Roman" w:hAnsi="Times New Roman" w:cs="Times New Roman"/>
          <w:sz w:val="32"/>
          <w:szCs w:val="32"/>
          <w:lang w:val="kk-KZ"/>
        </w:rPr>
        <w:t xml:space="preserve"> Д.Қамзабекұлының жинағында Алашқа арқау болған құбылыстар, тұлғалар, ұйымдар, жиындар, оқиғалар туралы әр жылғы баспа сөздерге тоқталып, тереңірек білу.</w:t>
      </w:r>
    </w:p>
    <w:p w:rsidR="002C1CAE" w:rsidRDefault="00F2678A" w:rsidP="00C8220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C1CAE">
        <w:rPr>
          <w:rFonts w:ascii="Times New Roman" w:hAnsi="Times New Roman" w:cs="Times New Roman"/>
          <w:b/>
          <w:sz w:val="32"/>
          <w:szCs w:val="32"/>
          <w:lang w:val="kk-KZ"/>
        </w:rPr>
        <w:t>Нәтижесінде:</w:t>
      </w:r>
      <w:r w:rsidRPr="002C1CAE">
        <w:rPr>
          <w:rFonts w:ascii="Times New Roman" w:hAnsi="Times New Roman" w:cs="Times New Roman"/>
          <w:sz w:val="32"/>
          <w:szCs w:val="32"/>
          <w:lang w:val="kk-KZ"/>
        </w:rPr>
        <w:t xml:space="preserve"> оқушылар өздері оқыған тақырыпта ой бөлісті. Өз тілімен сөйлескен, өз тілімен жазған жұрттың ұлттығын еш уақытта </w:t>
      </w:r>
      <w:r w:rsidR="002C1CAE" w:rsidRPr="002C1CAE">
        <w:rPr>
          <w:rFonts w:ascii="Times New Roman" w:hAnsi="Times New Roman" w:cs="Times New Roman"/>
          <w:sz w:val="32"/>
          <w:szCs w:val="32"/>
          <w:lang w:val="kk-KZ"/>
        </w:rPr>
        <w:t>адамы құрымай жоғалмайтының ұққандай.</w:t>
      </w:r>
    </w:p>
    <w:p w:rsidR="002C1CAE" w:rsidRDefault="002C1CAE" w:rsidP="002C1CA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C1CAE" w:rsidRDefault="002C1CAE" w:rsidP="002C1CA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DC5145" w:rsidRDefault="00DC5145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C1CAE" w:rsidRPr="000F0E8A" w:rsidRDefault="002C1CAE" w:rsidP="002C1CA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2C1CAE" w:rsidRDefault="002C1CAE" w:rsidP="002C1CAE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F2678A" w:rsidRDefault="002C1CAE" w:rsidP="002C1CAE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Желтоқсан айында 6ә класының ұйымдастыруымен Б.Момышұлының шығармаларын оқу барысында «Халық батыры Б.Момышұлы» атты шығарманы талқылау ашық тәрбие сағаты өткізілді.</w:t>
      </w:r>
    </w:p>
    <w:p w:rsidR="002C1CAE" w:rsidRDefault="002C1CAE" w:rsidP="002C1CAE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DC5145">
        <w:rPr>
          <w:rFonts w:ascii="Times New Roman" w:hAnsi="Times New Roman" w:cs="Times New Roman"/>
          <w:b/>
          <w:sz w:val="32"/>
          <w:szCs w:val="32"/>
          <w:lang w:val="kk-KZ"/>
        </w:rPr>
        <w:t>Көрнекілігі: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портреті, дәйек сөздер, кітаптар мен мерзімді басылымдар, слайд.</w:t>
      </w:r>
    </w:p>
    <w:p w:rsidR="002C1CAE" w:rsidRDefault="00200C25" w:rsidP="002C1CAE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DC5145">
        <w:rPr>
          <w:rFonts w:ascii="Times New Roman" w:hAnsi="Times New Roman" w:cs="Times New Roman"/>
          <w:b/>
          <w:sz w:val="32"/>
          <w:szCs w:val="32"/>
          <w:lang w:val="kk-KZ"/>
        </w:rPr>
        <w:t>Мақсаты</w:t>
      </w:r>
      <w:r>
        <w:rPr>
          <w:rFonts w:ascii="Times New Roman" w:hAnsi="Times New Roman" w:cs="Times New Roman"/>
          <w:sz w:val="32"/>
          <w:szCs w:val="32"/>
          <w:lang w:val="kk-KZ"/>
        </w:rPr>
        <w:t>: қазақ халқының өткен қилы-қилы кезеңдерінің тарихына шолу.</w:t>
      </w:r>
    </w:p>
    <w:p w:rsidR="00200C25" w:rsidRDefault="00200C25" w:rsidP="002C1CAE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DC5145">
        <w:rPr>
          <w:rFonts w:ascii="Times New Roman" w:hAnsi="Times New Roman" w:cs="Times New Roman"/>
          <w:b/>
          <w:sz w:val="32"/>
          <w:szCs w:val="32"/>
          <w:lang w:val="kk-KZ"/>
        </w:rPr>
        <w:t>Нәтижесі: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тарихи</w:t>
      </w:r>
      <w:r w:rsidR="00DC514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DC514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тағылым мен </w:t>
      </w:r>
      <w:r w:rsidR="00DC5145">
        <w:rPr>
          <w:rFonts w:ascii="Times New Roman" w:hAnsi="Times New Roman" w:cs="Times New Roman"/>
          <w:sz w:val="32"/>
          <w:szCs w:val="32"/>
          <w:lang w:val="kk-KZ"/>
        </w:rPr>
        <w:t>ақтаңдақ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беттердің қилы – қилы кезеңдерін еске ала отырып көп нәрсені ортаға салды. Оқушылар өз ойларымен еркін бөлісе білді.</w:t>
      </w: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Pr="000F0E8A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DC5145" w:rsidRDefault="00DC5145" w:rsidP="00DC5145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>2021 жыл</w:t>
      </w:r>
    </w:p>
    <w:p w:rsidR="00DC5145" w:rsidRDefault="00DC5145" w:rsidP="002C1CAE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Желтоқсан айында 6а класының қатысуымен А.Байтұрсыновтың 150 жылдығына орай «А.Байтұрсынов – қазақ халқының ұлы көсемі» атты мәнерлеп оқу ашық тәрбие сағаты өткізілді. Кітапханалық көрмеге ауызша библиографиялық шолу жасалды.</w:t>
      </w:r>
    </w:p>
    <w:p w:rsidR="00DC5145" w:rsidRDefault="00DC5145" w:rsidP="002C1CAE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DC5145">
        <w:rPr>
          <w:rFonts w:ascii="Times New Roman" w:hAnsi="Times New Roman" w:cs="Times New Roman"/>
          <w:b/>
          <w:sz w:val="32"/>
          <w:szCs w:val="32"/>
          <w:lang w:val="kk-KZ"/>
        </w:rPr>
        <w:t>Көрнекілігі: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кітаптар, дәйек сөздер, шарлар, слайдқа шолу.</w:t>
      </w:r>
    </w:p>
    <w:p w:rsidR="00DC5145" w:rsidRDefault="00DC5145" w:rsidP="002C1CAE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DC5145">
        <w:rPr>
          <w:rFonts w:ascii="Times New Roman" w:hAnsi="Times New Roman" w:cs="Times New Roman"/>
          <w:b/>
          <w:sz w:val="32"/>
          <w:szCs w:val="32"/>
          <w:lang w:val="kk-KZ"/>
        </w:rPr>
        <w:t>Мақсаты</w:t>
      </w:r>
      <w:r>
        <w:rPr>
          <w:rFonts w:ascii="Times New Roman" w:hAnsi="Times New Roman" w:cs="Times New Roman"/>
          <w:sz w:val="32"/>
          <w:szCs w:val="32"/>
          <w:lang w:val="kk-KZ"/>
        </w:rPr>
        <w:t>: А.Байтұрсынов өмірі мен шығармаларымен тереңірек танысып, оқушылардың танымдық қабілетін дамыту.</w:t>
      </w:r>
    </w:p>
    <w:p w:rsidR="00DC5145" w:rsidRDefault="00DC5145" w:rsidP="002C1CAE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DC5145">
        <w:rPr>
          <w:rFonts w:ascii="Times New Roman" w:hAnsi="Times New Roman" w:cs="Times New Roman"/>
          <w:b/>
          <w:sz w:val="32"/>
          <w:szCs w:val="32"/>
          <w:lang w:val="kk-KZ"/>
        </w:rPr>
        <w:t>Нәтижесінде</w:t>
      </w:r>
      <w:r>
        <w:rPr>
          <w:rFonts w:ascii="Times New Roman" w:hAnsi="Times New Roman" w:cs="Times New Roman"/>
          <w:sz w:val="32"/>
          <w:szCs w:val="32"/>
          <w:lang w:val="kk-KZ"/>
        </w:rPr>
        <w:t>: оқушылардың оқуға деген қызығушылығы артып, сондай ақ оқырмандарды әдеби – көркем кітаптарды оқуға шақырып, кітапханаға тарту.</w:t>
      </w:r>
    </w:p>
    <w:p w:rsidR="00DC5145" w:rsidRPr="00DC5145" w:rsidRDefault="00DC5145" w:rsidP="00DC514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C5145" w:rsidRPr="000F0E8A" w:rsidRDefault="00DC5145" w:rsidP="00DC514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Анықтама </w:t>
      </w:r>
    </w:p>
    <w:p w:rsidR="00DC5145" w:rsidRDefault="00DC5145" w:rsidP="00DC5145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2022</w:t>
      </w: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p w:rsidR="00DC5145" w:rsidRDefault="00DC5145" w:rsidP="00DC5145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Қаңтар айында 7а класының ұйымдастыруымен </w:t>
      </w:r>
      <w:r w:rsidR="00FB4C70">
        <w:rPr>
          <w:rFonts w:ascii="Times New Roman" w:hAnsi="Times New Roman" w:cs="Times New Roman"/>
          <w:sz w:val="32"/>
          <w:szCs w:val="32"/>
          <w:lang w:val="kk-KZ"/>
        </w:rPr>
        <w:t>«Алаш» сыйлығының иегері, ақын А.Бақтыгерееваның шығармаларын насихаттау барысында «Жайықтың ақ шағаласы» атты әдеби сазды кеш өткізілді.</w:t>
      </w:r>
    </w:p>
    <w:p w:rsidR="00FB4C70" w:rsidRDefault="00FB4C70" w:rsidP="00DC5145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FB4C70">
        <w:rPr>
          <w:rFonts w:ascii="Times New Roman" w:hAnsi="Times New Roman" w:cs="Times New Roman"/>
          <w:b/>
          <w:sz w:val="32"/>
          <w:szCs w:val="32"/>
          <w:lang w:val="kk-KZ"/>
        </w:rPr>
        <w:t>Көрнекілігі: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дәйек сөздер, гүлдер, шарлар, кітаптар, слайд, портрет.</w:t>
      </w:r>
    </w:p>
    <w:p w:rsidR="00FB4C70" w:rsidRDefault="00FB4C70" w:rsidP="00DC5145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FB4C70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ақын апамыздың әйел ана, ақын ана екенін оның шығармашылығының туған жерге деген сүйіспеншілігін, ақынның анаға деген махаббатын жанұяға деген қадір қасиетін ұғыну.</w:t>
      </w:r>
    </w:p>
    <w:p w:rsidR="00FB4C70" w:rsidRDefault="00FB4C70" w:rsidP="00DC5145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FB4C70">
        <w:rPr>
          <w:rFonts w:ascii="Times New Roman" w:hAnsi="Times New Roman" w:cs="Times New Roman"/>
          <w:b/>
          <w:sz w:val="32"/>
          <w:szCs w:val="32"/>
          <w:lang w:val="kk-KZ"/>
        </w:rPr>
        <w:t>Нәтижесінде: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7а класс оқушылары, ұстаздар қатысып, өз ой пікірлерін ортаға салып, оқырмандар осы кештен не білді, не түйді екен деген мақсатпен «сұрақ – жауапқа» кезек беріліп жауабын тапқан оқырман сыйлыққа ие болды.</w:t>
      </w:r>
    </w:p>
    <w:p w:rsidR="00FB4C70" w:rsidRDefault="00FB4C70" w:rsidP="00FB4C7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B4C70" w:rsidRDefault="00FB4C70" w:rsidP="00FB4C7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FB4C70" w:rsidRDefault="00FB4C70" w:rsidP="00FB4C7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B4C70" w:rsidRDefault="00FB4C70" w:rsidP="00FB4C7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B4C70" w:rsidRDefault="00FB4C70" w:rsidP="00FB4C7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B4C70" w:rsidRDefault="00FB4C70" w:rsidP="00FB4C7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B4C70" w:rsidRDefault="00FB4C70" w:rsidP="00FB4C7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B4C70" w:rsidRDefault="00FB4C70" w:rsidP="00FB4C7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B4C70" w:rsidRDefault="00FB4C70" w:rsidP="00FB4C7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B4C70" w:rsidRDefault="00FB4C70" w:rsidP="00FB4C7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B4C70" w:rsidRDefault="00FB4C70" w:rsidP="00FB4C7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B4C70" w:rsidRDefault="00FB4C70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B4C70" w:rsidRPr="000F0E8A" w:rsidRDefault="00FB4C70" w:rsidP="00FB4C7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FB4C70" w:rsidRDefault="00FC6BE3" w:rsidP="00FB4C70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2022</w:t>
      </w:r>
      <w:r w:rsidR="00FB4C70"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p w:rsidR="00FB4C70" w:rsidRDefault="00FC6BE3" w:rsidP="00FB4C70">
      <w:pPr>
        <w:tabs>
          <w:tab w:val="left" w:pos="107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Қаңтар айында 7ә класының қатысуымен акт залда Ф.Оңғарсынованың «Мен сенің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жүрегіңдемін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>» атты өлеңдер жинағын оқып жатқа айту. «Поэзия падишасы – Фариза» атты поэзиялық кеш өткізілді.</w:t>
      </w:r>
    </w:p>
    <w:p w:rsidR="00FC6BE3" w:rsidRDefault="00FC6BE3" w:rsidP="00FB4C70">
      <w:pPr>
        <w:tabs>
          <w:tab w:val="left" w:pos="107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FC6BE3">
        <w:rPr>
          <w:rFonts w:ascii="Times New Roman" w:hAnsi="Times New Roman" w:cs="Times New Roman"/>
          <w:b/>
          <w:sz w:val="32"/>
          <w:szCs w:val="32"/>
          <w:lang w:val="kk-KZ"/>
        </w:rPr>
        <w:t>Көрнекілігі: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ақын портреті, арнайы шығармаларының жинағы.</w:t>
      </w:r>
    </w:p>
    <w:p w:rsidR="00FC6BE3" w:rsidRDefault="00FC6BE3" w:rsidP="00FB4C70">
      <w:pPr>
        <w:tabs>
          <w:tab w:val="left" w:pos="107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FC6BE3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Ф.Оңғарсынованың шығармашылығымен өмірі жайлы насихаттау, оқушылардың поэзияға деген қызығушылығын арттыру.</w:t>
      </w:r>
    </w:p>
    <w:p w:rsidR="00FC6BE3" w:rsidRDefault="00FC6BE3" w:rsidP="00FB4C70">
      <w:pPr>
        <w:tabs>
          <w:tab w:val="left" w:pos="107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FC6BE3">
        <w:rPr>
          <w:rFonts w:ascii="Times New Roman" w:hAnsi="Times New Roman" w:cs="Times New Roman"/>
          <w:b/>
          <w:sz w:val="32"/>
          <w:szCs w:val="32"/>
          <w:lang w:val="kk-KZ"/>
        </w:rPr>
        <w:t>Нәтижесі</w:t>
      </w:r>
      <w:r>
        <w:rPr>
          <w:rFonts w:ascii="Times New Roman" w:hAnsi="Times New Roman" w:cs="Times New Roman"/>
          <w:sz w:val="32"/>
          <w:szCs w:val="32"/>
          <w:lang w:val="kk-KZ"/>
        </w:rPr>
        <w:t>: Ф.Оңғарсынованың өнегелі өмірі, айтқан өсиеттері арқылы жас ұрпақ елін сүюге, үлгілі азамат болуға ұмтылады деп ойлаймын.</w:t>
      </w:r>
    </w:p>
    <w:p w:rsidR="00FC6BE3" w:rsidRPr="00FC6BE3" w:rsidRDefault="00FC6BE3" w:rsidP="00FC6BE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FC6BE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FC6BE3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6BE3" w:rsidRPr="000F0E8A" w:rsidRDefault="00FC6BE3" w:rsidP="00FC6B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FC6BE3" w:rsidRDefault="00FC6BE3" w:rsidP="00FC6BE3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2022</w:t>
      </w: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p w:rsidR="00FC6BE3" w:rsidRDefault="00FC6BE3" w:rsidP="00FC6BE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Ақпан айында 7б класс оқушыларының ұйымдастыруымен акт залда Т.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Кәкішұлының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«Сәкен аялаған арулар» атты еңбегіне</w:t>
      </w:r>
      <w:r w:rsidR="000D5C24">
        <w:rPr>
          <w:rFonts w:ascii="Times New Roman" w:hAnsi="Times New Roman" w:cs="Times New Roman"/>
          <w:sz w:val="32"/>
          <w:szCs w:val="32"/>
          <w:lang w:val="kk-KZ"/>
        </w:rPr>
        <w:t xml:space="preserve"> 6,7,8,9 кластарға дөңгелек стол өткізілді. </w:t>
      </w:r>
      <w:r w:rsidR="008A51E6">
        <w:rPr>
          <w:rFonts w:ascii="Times New Roman" w:hAnsi="Times New Roman" w:cs="Times New Roman"/>
          <w:sz w:val="32"/>
          <w:szCs w:val="32"/>
          <w:lang w:val="kk-KZ"/>
        </w:rPr>
        <w:t>Көрмеге ауызша библиографиялық шолу жасалды.</w:t>
      </w:r>
    </w:p>
    <w:p w:rsidR="008A51E6" w:rsidRDefault="008A51E6" w:rsidP="00FC6BE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A51E6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Мақсаты</w:t>
      </w:r>
      <w:r>
        <w:rPr>
          <w:rFonts w:ascii="Times New Roman" w:hAnsi="Times New Roman" w:cs="Times New Roman"/>
          <w:sz w:val="32"/>
          <w:szCs w:val="32"/>
          <w:lang w:val="kk-KZ"/>
        </w:rPr>
        <w:t>: ұлттық сана – сезімді жоғары, рухани ойлауды терең, ар – ожданы мол, еңбекқор ұрпақты кітап оқу арқылы тәрбиелеу.</w:t>
      </w:r>
    </w:p>
    <w:p w:rsidR="008A51E6" w:rsidRDefault="008A51E6" w:rsidP="00FC6BE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8A51E6">
        <w:rPr>
          <w:rFonts w:ascii="Times New Roman" w:hAnsi="Times New Roman" w:cs="Times New Roman"/>
          <w:b/>
          <w:sz w:val="32"/>
          <w:szCs w:val="32"/>
          <w:lang w:val="kk-KZ"/>
        </w:rPr>
        <w:t>Нәтижесінде: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көркем әдебиетке деген қызығушылығы артты және де тәрбие ісі жөніндегі орынбасары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Жаңабергенова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Бағдагүлге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сөз кезегі берілді.</w:t>
      </w:r>
    </w:p>
    <w:p w:rsidR="008A51E6" w:rsidRDefault="008A51E6" w:rsidP="00FC6BE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FC6BE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Default="008A51E6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A51E6" w:rsidRPr="000F0E8A" w:rsidRDefault="008A51E6" w:rsidP="008A51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8A51E6" w:rsidRDefault="008A51E6" w:rsidP="008A51E6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2022</w:t>
      </w: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p w:rsidR="008A51E6" w:rsidRDefault="008A51E6" w:rsidP="00FC6BE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Наурыз айында 8б класс оқушыларының ұйымдастыруымен Ж.Аймауытовтың «Ақбілек» романын оқып, «Ақбілек – қыз тағдыры: кеше, бүгін» тақырыбында оқырмандар конференциясы өткізілді.</w:t>
      </w:r>
    </w:p>
    <w:p w:rsidR="008A51E6" w:rsidRDefault="008A51E6" w:rsidP="00FC6BE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90BC0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 w:rsidR="00B90BC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Ж.Аймауытовтың «Ақбілек» романын насихаттау, жұртшылыққа кеңінен таныстыру.</w:t>
      </w:r>
    </w:p>
    <w:p w:rsidR="00B90BC0" w:rsidRDefault="008A51E6" w:rsidP="00FC6BE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90BC0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Нәтижесінде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: оқушылар романды толық ашып Ақбілек атты қыздың өмір жолдарымен танысты. Ақбілек – теңдікке ұмтылған, азаттықты аңсаған, зорлыққа </w:t>
      </w:r>
      <w:r w:rsidR="00B90BC0">
        <w:rPr>
          <w:rFonts w:ascii="Times New Roman" w:hAnsi="Times New Roman" w:cs="Times New Roman"/>
          <w:sz w:val="32"/>
          <w:szCs w:val="32"/>
          <w:lang w:val="kk-KZ"/>
        </w:rPr>
        <w:t>мойынсынбаған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 өмірінен тағылым – ғибрат алған, жан жүрегі таза, махаббат, мейірімі мол, </w:t>
      </w:r>
      <w:r w:rsidR="00B90BC0">
        <w:rPr>
          <w:rFonts w:ascii="Times New Roman" w:hAnsi="Times New Roman" w:cs="Times New Roman"/>
          <w:sz w:val="32"/>
          <w:szCs w:val="32"/>
          <w:lang w:val="kk-KZ"/>
        </w:rPr>
        <w:t xml:space="preserve">өжет қыр қызы. Әрине оқушылар кітапқа, кітапханаға қызығушылығы артты. Қорытынды сөз кезегі мектеп әдіскері Алтын </w:t>
      </w:r>
      <w:proofErr w:type="spellStart"/>
      <w:r w:rsidR="00B90BC0">
        <w:rPr>
          <w:rFonts w:ascii="Times New Roman" w:hAnsi="Times New Roman" w:cs="Times New Roman"/>
          <w:sz w:val="32"/>
          <w:szCs w:val="32"/>
          <w:lang w:val="kk-KZ"/>
        </w:rPr>
        <w:t>Жәмиқызына</w:t>
      </w:r>
      <w:proofErr w:type="spellEnd"/>
      <w:r w:rsidR="00B90BC0">
        <w:rPr>
          <w:rFonts w:ascii="Times New Roman" w:hAnsi="Times New Roman" w:cs="Times New Roman"/>
          <w:sz w:val="32"/>
          <w:szCs w:val="32"/>
          <w:lang w:val="kk-KZ"/>
        </w:rPr>
        <w:t xml:space="preserve"> берілді.</w:t>
      </w:r>
    </w:p>
    <w:p w:rsidR="00B90BC0" w:rsidRP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B90BC0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Pr="000F0E8A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B90BC0" w:rsidRDefault="00B90BC0" w:rsidP="00B90BC0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2022</w:t>
      </w: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p w:rsidR="008A51E6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Наурыз айында 8ә класс оқушыларымен мектеп кітапханасында С.Торайғыровтың «Қамар сұлу» романын оқу барысында пікірталас өткізілді.</w:t>
      </w: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90BC0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оқушылардың ойлау шапшаңдықтарын дамыту, кітап оқуға деген қызығушылығын арттыру.</w:t>
      </w: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90BC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Нәтижесінде: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оқырмандар өз бетімен әдеби кітап оқуға қызығушылығы артып, өз ойларын толық жеткізе білуге үйреніп, сауаттылыққа баулығына </w:t>
      </w: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анық байқалады. Қорытынды сөз кезегі тәрбие ісінің орынбасары Нұрхан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Бақытұлына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берілді.</w:t>
      </w: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0BC0" w:rsidRPr="000F0E8A" w:rsidRDefault="00B90BC0" w:rsidP="00B90B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Анықтама </w:t>
      </w:r>
    </w:p>
    <w:p w:rsidR="00B90BC0" w:rsidRDefault="00B90BC0" w:rsidP="00B90BC0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2022</w:t>
      </w:r>
      <w:r w:rsidRPr="000F0E8A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p w:rsidR="00B90BC0" w:rsidRDefault="00B90BC0" w:rsidP="00B90BC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Ақпан айында 8а класының қатысуымен С.Мұқановтың «Ботагөз» романы оқылып «С.Мұқановтың өмірі мен шығармашылығы» атты ашық тәрбие сағаты өткізіліп, шығарманы талқылау барысында</w:t>
      </w:r>
      <w:r w:rsidR="00EF490B">
        <w:rPr>
          <w:rFonts w:ascii="Times New Roman" w:hAnsi="Times New Roman" w:cs="Times New Roman"/>
          <w:sz w:val="32"/>
          <w:szCs w:val="32"/>
          <w:lang w:val="kk-KZ"/>
        </w:rPr>
        <w:t xml:space="preserve"> роман кейіпкерлерін оқушылар танып, білді. Оқушыларға сұрақ – жауап беріліп, өз ойларын еркін жеткізді.</w:t>
      </w:r>
    </w:p>
    <w:p w:rsidR="00EF490B" w:rsidRDefault="00EF490B" w:rsidP="00B90BC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F490B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С.Мұқанов шығармашылығымен танысу, оқу, талдау, әңгімелері, аудармаларын оқып талдау арқылы оқырмандардың кітап оқуға қызығушылығын арттыру.</w:t>
      </w:r>
    </w:p>
    <w:p w:rsidR="002A6A58" w:rsidRDefault="00EF490B" w:rsidP="00B90BC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F490B">
        <w:rPr>
          <w:rFonts w:ascii="Times New Roman" w:hAnsi="Times New Roman" w:cs="Times New Roman"/>
          <w:b/>
          <w:sz w:val="32"/>
          <w:szCs w:val="32"/>
          <w:lang w:val="kk-KZ"/>
        </w:rPr>
        <w:t>Нәтижесінде</w:t>
      </w:r>
      <w:r>
        <w:rPr>
          <w:rFonts w:ascii="Times New Roman" w:hAnsi="Times New Roman" w:cs="Times New Roman"/>
          <w:sz w:val="32"/>
          <w:szCs w:val="32"/>
          <w:lang w:val="kk-KZ"/>
        </w:rPr>
        <w:t>: оқушылар түгел қатысып, талдау барысында белсенділік танытып, өз ойларымен түсініктерін ортаға салды.</w:t>
      </w:r>
    </w:p>
    <w:p w:rsidR="002A6A58" w:rsidRPr="002A6A58" w:rsidRDefault="002A6A58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2A6A58" w:rsidRDefault="002A6A58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2A6A58" w:rsidRDefault="002A6A58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Default="002A6A58" w:rsidP="002A6A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A6A58" w:rsidRPr="000F0E8A" w:rsidRDefault="002A6A58" w:rsidP="002A6A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A58" w:rsidRPr="002A6A58" w:rsidRDefault="002A6A58" w:rsidP="002A6A5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A6A58">
        <w:rPr>
          <w:rFonts w:ascii="Times New Roman" w:hAnsi="Times New Roman" w:cs="Times New Roman"/>
          <w:sz w:val="32"/>
          <w:szCs w:val="32"/>
          <w:lang w:val="kk-KZ"/>
        </w:rPr>
        <w:t>Кітапхана меңгерушісі:           Л.Р.</w:t>
      </w:r>
      <w:proofErr w:type="spellStart"/>
      <w:r w:rsidRPr="002A6A58">
        <w:rPr>
          <w:rFonts w:ascii="Times New Roman" w:hAnsi="Times New Roman" w:cs="Times New Roman"/>
          <w:sz w:val="32"/>
          <w:szCs w:val="32"/>
          <w:lang w:val="kk-KZ"/>
        </w:rPr>
        <w:t>Алмаханова</w:t>
      </w:r>
      <w:proofErr w:type="spellEnd"/>
    </w:p>
    <w:p w:rsidR="00EF490B" w:rsidRPr="002A6A58" w:rsidRDefault="00EF490B" w:rsidP="002A6A58">
      <w:pPr>
        <w:tabs>
          <w:tab w:val="left" w:pos="2571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EF490B" w:rsidRPr="002A6A58" w:rsidSect="00834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EA3"/>
    <w:multiLevelType w:val="hybridMultilevel"/>
    <w:tmpl w:val="CDB4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461"/>
    <w:multiLevelType w:val="hybridMultilevel"/>
    <w:tmpl w:val="B7DC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832EF"/>
    <w:multiLevelType w:val="hybridMultilevel"/>
    <w:tmpl w:val="12C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573AC"/>
    <w:multiLevelType w:val="hybridMultilevel"/>
    <w:tmpl w:val="BD72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0949"/>
    <w:multiLevelType w:val="hybridMultilevel"/>
    <w:tmpl w:val="DE8E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6D5A"/>
    <w:multiLevelType w:val="hybridMultilevel"/>
    <w:tmpl w:val="77FA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E4"/>
    <w:rsid w:val="0001275A"/>
    <w:rsid w:val="00055138"/>
    <w:rsid w:val="000D5C24"/>
    <w:rsid w:val="000F0E8A"/>
    <w:rsid w:val="00152944"/>
    <w:rsid w:val="00177072"/>
    <w:rsid w:val="001D2B16"/>
    <w:rsid w:val="00200C25"/>
    <w:rsid w:val="00217DD0"/>
    <w:rsid w:val="002666D5"/>
    <w:rsid w:val="0028213A"/>
    <w:rsid w:val="002A6A58"/>
    <w:rsid w:val="002C1CAE"/>
    <w:rsid w:val="00311BDA"/>
    <w:rsid w:val="00321538"/>
    <w:rsid w:val="003761F6"/>
    <w:rsid w:val="004559E4"/>
    <w:rsid w:val="00571CE4"/>
    <w:rsid w:val="00582723"/>
    <w:rsid w:val="005C42F1"/>
    <w:rsid w:val="005F7506"/>
    <w:rsid w:val="006A3AC8"/>
    <w:rsid w:val="006D22A3"/>
    <w:rsid w:val="00720ED9"/>
    <w:rsid w:val="00785FC1"/>
    <w:rsid w:val="00834BF1"/>
    <w:rsid w:val="00860DF0"/>
    <w:rsid w:val="008A51E6"/>
    <w:rsid w:val="008D0F52"/>
    <w:rsid w:val="008D139B"/>
    <w:rsid w:val="008F7E88"/>
    <w:rsid w:val="00943340"/>
    <w:rsid w:val="00A612FA"/>
    <w:rsid w:val="00A85626"/>
    <w:rsid w:val="00AA6A7D"/>
    <w:rsid w:val="00AF408B"/>
    <w:rsid w:val="00B90BC0"/>
    <w:rsid w:val="00C35EB0"/>
    <w:rsid w:val="00C639EA"/>
    <w:rsid w:val="00C8220E"/>
    <w:rsid w:val="00CA7BFD"/>
    <w:rsid w:val="00CC6354"/>
    <w:rsid w:val="00CC6968"/>
    <w:rsid w:val="00D12974"/>
    <w:rsid w:val="00DC5145"/>
    <w:rsid w:val="00E96844"/>
    <w:rsid w:val="00EE52E4"/>
    <w:rsid w:val="00EF490B"/>
    <w:rsid w:val="00F01462"/>
    <w:rsid w:val="00F2678A"/>
    <w:rsid w:val="00FB4C70"/>
    <w:rsid w:val="00FC6BE3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71382-EFEB-436A-935E-BC120E24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B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</dc:creator>
  <cp:keywords/>
  <dc:description/>
  <cp:lastModifiedBy>016</cp:lastModifiedBy>
  <cp:revision>22</cp:revision>
  <cp:lastPrinted>2008-12-31T18:09:00Z</cp:lastPrinted>
  <dcterms:created xsi:type="dcterms:W3CDTF">2008-12-31T21:17:00Z</dcterms:created>
  <dcterms:modified xsi:type="dcterms:W3CDTF">2008-12-31T18:53:00Z</dcterms:modified>
</cp:coreProperties>
</file>